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5FFD" w14:textId="77777777" w:rsidR="00C21E0D" w:rsidRPr="00D80736" w:rsidRDefault="000F04CB" w:rsidP="00FC2E0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04CB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36BDAEC" wp14:editId="6BBA7616">
            <wp:extent cx="5760720" cy="2036445"/>
            <wp:effectExtent l="0" t="0" r="0" b="1905"/>
            <wp:docPr id="9" name="Obraz 9" descr="C:\Users\Lenovo\Downloads\logo_pociag_spkluc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ogo_pociag_spklucz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14015" w14:textId="77777777" w:rsidR="000F04CB" w:rsidRDefault="000F04CB" w:rsidP="00C21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14:paraId="2D5430EF" w14:textId="77777777" w:rsidR="00C21E0D" w:rsidRPr="00D80736" w:rsidRDefault="00860BC4" w:rsidP="00C21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I</w:t>
      </w:r>
      <w:r w:rsidR="00C21E0D" w:rsidRPr="00D8073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I Powiatowy TURNIEJ Frazeologiczny</w:t>
      </w:r>
    </w:p>
    <w:p w14:paraId="11E6095C" w14:textId="77777777" w:rsidR="000F04CB" w:rsidRPr="00D80736" w:rsidRDefault="000F04CB" w:rsidP="0003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101BB4E" w14:textId="77777777" w:rsidR="00034E78" w:rsidRPr="00D80736" w:rsidRDefault="00034E78" w:rsidP="00FC2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8073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ORGANIZATOR:</w:t>
      </w:r>
    </w:p>
    <w:p w14:paraId="7A7B719B" w14:textId="77777777" w:rsidR="00034E78" w:rsidRPr="00D80736" w:rsidRDefault="00034E78" w:rsidP="00C21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8073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510879" wp14:editId="1EBF0C1C">
            <wp:extent cx="1790700" cy="1790700"/>
            <wp:effectExtent l="0" t="0" r="0" b="0"/>
            <wp:docPr id="1" name="Obraz 1" descr="KONTAKT – Szkoła Podstawowa im. Jana Pawła II w Klucz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 – Szkoła Podstawowa im. Jana Pawła II w Klucz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23214" w14:textId="77777777" w:rsidR="00034E78" w:rsidRPr="00D80736" w:rsidRDefault="00034E78" w:rsidP="00FC2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8073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PATRONAT HONOROWY: </w:t>
      </w:r>
      <w:r w:rsidRPr="00D807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2405548" wp14:editId="19146D19">
                <wp:extent cx="304800" cy="304800"/>
                <wp:effectExtent l="0" t="0" r="0" b="0"/>
                <wp:docPr id="4" name="Prostokąt 4" descr="Strona główna - Starostwo Powiatowe w Olkusz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63CC5E" id="Prostokąt 4" o:spid="_x0000_s1026" alt="Strona główna - Starostwo Powiatowe w Olkusz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1D7A902" w14:textId="28E8AB49" w:rsidR="00E71F16" w:rsidRDefault="00B72374" w:rsidP="00D807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</w:p>
    <w:p w14:paraId="197B6415" w14:textId="6DBC7385" w:rsidR="00E71F16" w:rsidRDefault="00B72374" w:rsidP="00D807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D8073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33F82E4" wp14:editId="368D0A85">
            <wp:extent cx="1313651" cy="1432560"/>
            <wp:effectExtent l="0" t="0" r="1270" b="0"/>
            <wp:docPr id="6" name="Obraz 6" descr="https://www.sp.olkusz.pl/images/PLIKI/Identyfikacja_Wizualna/Herb/pow_o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p.olkusz.pl/images/PLIKI/Identyfikacja_Wizualna/Herb/pow_ol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51" cy="14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E01A7C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</w:t>
      </w:r>
      <w:r w:rsidR="00E86EB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</w:t>
      </w:r>
      <w:r w:rsidRPr="00D8073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9097833" wp14:editId="5B551F0F">
            <wp:extent cx="1050484" cy="1219200"/>
            <wp:effectExtent l="0" t="0" r="0" b="0"/>
            <wp:docPr id="7" name="Obraz 7" descr="Wprowadzenie | BIP Urząd Gminy Klu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prowadzenie | BIP Urząd Gminy Kluc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08" cy="13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3259" w14:textId="1E88016E" w:rsidR="00C21E0D" w:rsidRPr="00E01A7C" w:rsidRDefault="00E01A7C" w:rsidP="00D807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Starosta Powiatu Olkuskiego Bogumił Sobczyk                     </w:t>
      </w:r>
      <w:r w:rsidR="00E86E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D80736">
        <w:rPr>
          <w:rFonts w:ascii="Times New Roman" w:hAnsi="Times New Roman" w:cs="Times New Roman"/>
          <w:b/>
        </w:rPr>
        <w:t>Wójt Gminy Klucze Norbert Bień</w:t>
      </w:r>
    </w:p>
    <w:p w14:paraId="650A2293" w14:textId="77777777" w:rsidR="002071F6" w:rsidRPr="00D80736" w:rsidRDefault="00881144" w:rsidP="00207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80736">
        <w:rPr>
          <w:rFonts w:ascii="Times New Roman" w:hAnsi="Times New Roman" w:cs="Times New Roman"/>
          <w:b/>
          <w:sz w:val="32"/>
          <w:szCs w:val="32"/>
        </w:rPr>
        <w:lastRenderedPageBreak/>
        <w:t>Regulamin</w:t>
      </w:r>
      <w:r w:rsidRPr="00D8073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50DD3B9E" w14:textId="77777777" w:rsidR="00E13F25" w:rsidRDefault="00E13F25" w:rsidP="00D80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8073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860BC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 </w:t>
      </w:r>
      <w:r w:rsidR="00881144" w:rsidRPr="00D8073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Powiatowego TURNIEJU Frazeologicznego</w:t>
      </w:r>
    </w:p>
    <w:p w14:paraId="5244F603" w14:textId="77777777" w:rsidR="00EA66ED" w:rsidRPr="00D80736" w:rsidRDefault="00EA66ED" w:rsidP="00D80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A9EB438" w14:textId="77777777" w:rsidR="00881144" w:rsidRPr="00D80736" w:rsidRDefault="00FC6519" w:rsidP="00881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</w:t>
      </w:r>
      <w:r w:rsidR="00881144" w:rsidRPr="00D80736">
        <w:rPr>
          <w:rFonts w:ascii="Times New Roman" w:hAnsi="Times New Roman" w:cs="Times New Roman"/>
          <w:b/>
          <w:sz w:val="28"/>
          <w:szCs w:val="28"/>
        </w:rPr>
        <w:t>:</w:t>
      </w:r>
    </w:p>
    <w:p w14:paraId="7574AE18" w14:textId="77777777" w:rsidR="00881144" w:rsidRPr="00D80736" w:rsidRDefault="00881144" w:rsidP="00881144">
      <w:pPr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>Szkoła Podstawowa im. Jana Pawła II w Kluczach</w:t>
      </w:r>
    </w:p>
    <w:p w14:paraId="1847C230" w14:textId="77777777" w:rsidR="00881144" w:rsidRPr="00D80736" w:rsidRDefault="00FC6519" w:rsidP="00881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ADRESAT TURNIEJU</w:t>
      </w:r>
      <w:r w:rsidR="00881144" w:rsidRPr="00D807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3F15B78" w14:textId="77777777" w:rsidR="00881144" w:rsidRPr="00D80736" w:rsidRDefault="00E13F25" w:rsidP="00881144">
      <w:pPr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>U</w:t>
      </w:r>
      <w:r w:rsidR="00881144" w:rsidRPr="00D80736">
        <w:rPr>
          <w:rFonts w:ascii="Times New Roman" w:hAnsi="Times New Roman" w:cs="Times New Roman"/>
          <w:sz w:val="24"/>
          <w:szCs w:val="24"/>
        </w:rPr>
        <w:t xml:space="preserve">czniowie </w:t>
      </w:r>
      <w:r w:rsidR="002071F6" w:rsidRPr="00D80736">
        <w:rPr>
          <w:rFonts w:ascii="Times New Roman" w:hAnsi="Times New Roman" w:cs="Times New Roman"/>
          <w:sz w:val="24"/>
          <w:szCs w:val="24"/>
        </w:rPr>
        <w:t>szkół podstawowych (klasy I</w:t>
      </w:r>
      <w:r w:rsidR="00881144" w:rsidRPr="00D80736">
        <w:rPr>
          <w:rFonts w:ascii="Times New Roman" w:hAnsi="Times New Roman" w:cs="Times New Roman"/>
          <w:sz w:val="24"/>
          <w:szCs w:val="24"/>
        </w:rPr>
        <w:t>-VIII) z powiatu olkuskiego</w:t>
      </w:r>
    </w:p>
    <w:p w14:paraId="45E7B4A5" w14:textId="0D62D419" w:rsidR="00114E61" w:rsidRPr="00114E61" w:rsidRDefault="00FC6519" w:rsidP="00114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</w:t>
      </w:r>
      <w:r w:rsidR="00881144" w:rsidRPr="00D807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50A015F" w14:textId="77777777" w:rsidR="00114E61" w:rsidRPr="00114E61" w:rsidRDefault="00114E61" w:rsidP="00114E61">
      <w:pPr>
        <w:rPr>
          <w:rFonts w:ascii="Times New Roman" w:hAnsi="Times New Roman" w:cs="Times New Roman"/>
          <w:sz w:val="24"/>
          <w:szCs w:val="24"/>
        </w:rPr>
      </w:pPr>
      <w:r w:rsidRPr="00114E61">
        <w:rPr>
          <w:rFonts w:ascii="Times New Roman" w:hAnsi="Times New Roman" w:cs="Times New Roman"/>
          <w:sz w:val="24"/>
          <w:szCs w:val="24"/>
        </w:rPr>
        <w:t>1. Podnoszenie kompetencji językowych z wykorzystaniem polskiej frazeologii;</w:t>
      </w:r>
    </w:p>
    <w:p w14:paraId="4BE374C6" w14:textId="77777777" w:rsidR="00114E61" w:rsidRPr="00114E61" w:rsidRDefault="00114E61" w:rsidP="00114E61">
      <w:pPr>
        <w:rPr>
          <w:rFonts w:ascii="Times New Roman" w:hAnsi="Times New Roman" w:cs="Times New Roman"/>
          <w:sz w:val="24"/>
          <w:szCs w:val="24"/>
        </w:rPr>
      </w:pPr>
      <w:r w:rsidRPr="00114E61">
        <w:rPr>
          <w:rFonts w:ascii="Times New Roman" w:hAnsi="Times New Roman" w:cs="Times New Roman"/>
          <w:sz w:val="24"/>
          <w:szCs w:val="24"/>
        </w:rPr>
        <w:t>2. Propagowanie kultury języka polskiego;</w:t>
      </w:r>
    </w:p>
    <w:p w14:paraId="7003B2E8" w14:textId="77777777" w:rsidR="00114E61" w:rsidRPr="00114E61" w:rsidRDefault="00114E61" w:rsidP="00114E61">
      <w:pPr>
        <w:rPr>
          <w:rFonts w:ascii="Times New Roman" w:hAnsi="Times New Roman" w:cs="Times New Roman"/>
          <w:sz w:val="24"/>
          <w:szCs w:val="24"/>
        </w:rPr>
      </w:pPr>
      <w:r w:rsidRPr="00114E61">
        <w:rPr>
          <w:rFonts w:ascii="Times New Roman" w:hAnsi="Times New Roman" w:cs="Times New Roman"/>
          <w:sz w:val="24"/>
          <w:szCs w:val="24"/>
        </w:rPr>
        <w:t xml:space="preserve">3. Rozwijanie zainteresowań językiem polskim, w szczególności polską frazeologią; </w:t>
      </w:r>
    </w:p>
    <w:p w14:paraId="0D94C037" w14:textId="236F7F1A" w:rsidR="00114E61" w:rsidRPr="00114E61" w:rsidRDefault="00114E61" w:rsidP="00114E61">
      <w:pPr>
        <w:rPr>
          <w:rFonts w:ascii="Times New Roman" w:hAnsi="Times New Roman" w:cs="Times New Roman"/>
          <w:sz w:val="24"/>
          <w:szCs w:val="24"/>
        </w:rPr>
      </w:pPr>
      <w:r w:rsidRPr="00114E61">
        <w:rPr>
          <w:rFonts w:ascii="Times New Roman" w:hAnsi="Times New Roman" w:cs="Times New Roman"/>
          <w:sz w:val="24"/>
          <w:szCs w:val="24"/>
        </w:rPr>
        <w:t xml:space="preserve">4. Pobudzanie wyobraźni i kreatywności poprzez artystyczne ilustrowanie związków frazeologicznych. </w:t>
      </w:r>
    </w:p>
    <w:p w14:paraId="655AE5FD" w14:textId="77777777" w:rsidR="002071F6" w:rsidRPr="00D80736" w:rsidRDefault="00B23CB5" w:rsidP="002071F6">
      <w:pPr>
        <w:rPr>
          <w:rFonts w:ascii="Times New Roman" w:hAnsi="Times New Roman" w:cs="Times New Roman"/>
          <w:b/>
          <w:sz w:val="28"/>
          <w:szCs w:val="28"/>
        </w:rPr>
      </w:pPr>
      <w:r w:rsidRPr="00D80736">
        <w:rPr>
          <w:rFonts w:ascii="Times New Roman" w:hAnsi="Times New Roman" w:cs="Times New Roman"/>
          <w:b/>
          <w:sz w:val="28"/>
          <w:szCs w:val="28"/>
        </w:rPr>
        <w:t>ORGANIZACJA I HARMONOGRAM:</w:t>
      </w:r>
    </w:p>
    <w:p w14:paraId="6B361A23" w14:textId="77777777" w:rsidR="00773840" w:rsidRPr="00D80736" w:rsidRDefault="00860BC4" w:rsidP="0088114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="00881144" w:rsidRPr="00D80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 TURNIEJ Frazeologiczny </w:t>
      </w:r>
      <w:r w:rsidR="00E13F25" w:rsidRPr="00D8073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miał</w:t>
      </w:r>
      <w:r w:rsidR="00881144" w:rsidRPr="00D80736">
        <w:rPr>
          <w:rFonts w:ascii="Times New Roman" w:hAnsi="Times New Roman" w:cs="Times New Roman"/>
          <w:sz w:val="24"/>
          <w:szCs w:val="24"/>
        </w:rPr>
        <w:t xml:space="preserve"> formę</w:t>
      </w:r>
      <w:r w:rsidR="00773840" w:rsidRPr="00D80736">
        <w:rPr>
          <w:rFonts w:ascii="Times New Roman" w:hAnsi="Times New Roman" w:cs="Times New Roman"/>
          <w:sz w:val="24"/>
          <w:szCs w:val="24"/>
        </w:rPr>
        <w:t>:</w:t>
      </w:r>
    </w:p>
    <w:p w14:paraId="1595A947" w14:textId="78AE9914" w:rsidR="00773840" w:rsidRPr="00D80736" w:rsidRDefault="00444ADC" w:rsidP="0077384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wykonanej stacjonarnie </w:t>
      </w:r>
      <w:r w:rsidR="00773840" w:rsidRPr="00D80736">
        <w:rPr>
          <w:rFonts w:ascii="Times New Roman" w:hAnsi="Times New Roman" w:cs="Times New Roman"/>
          <w:sz w:val="24"/>
          <w:szCs w:val="24"/>
        </w:rPr>
        <w:t xml:space="preserve">ilustracji wybranego przysłowia </w:t>
      </w:r>
      <w:r w:rsidR="00114E61">
        <w:rPr>
          <w:rFonts w:ascii="Times New Roman" w:hAnsi="Times New Roman" w:cs="Times New Roman"/>
          <w:sz w:val="24"/>
          <w:szCs w:val="24"/>
        </w:rPr>
        <w:t xml:space="preserve">lub związku frazeologicznego </w:t>
      </w:r>
      <w:r w:rsidR="00773840" w:rsidRPr="00D80736">
        <w:rPr>
          <w:rFonts w:ascii="Times New Roman" w:hAnsi="Times New Roman" w:cs="Times New Roman"/>
          <w:sz w:val="24"/>
          <w:szCs w:val="24"/>
        </w:rPr>
        <w:t xml:space="preserve">dla </w:t>
      </w:r>
      <w:r w:rsidR="00B37187">
        <w:rPr>
          <w:rFonts w:ascii="Times New Roman" w:hAnsi="Times New Roman" w:cs="Times New Roman"/>
          <w:sz w:val="24"/>
          <w:szCs w:val="24"/>
        </w:rPr>
        <w:t xml:space="preserve">uczniów </w:t>
      </w:r>
      <w:r w:rsidR="00773840" w:rsidRPr="00D80736">
        <w:rPr>
          <w:rFonts w:ascii="Times New Roman" w:hAnsi="Times New Roman" w:cs="Times New Roman"/>
          <w:sz w:val="24"/>
          <w:szCs w:val="24"/>
        </w:rPr>
        <w:t>klas I-III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E61">
        <w:rPr>
          <w:rFonts w:ascii="Times New Roman" w:hAnsi="Times New Roman" w:cs="Times New Roman"/>
          <w:sz w:val="24"/>
          <w:szCs w:val="24"/>
        </w:rPr>
        <w:t xml:space="preserve"> o tytuł </w:t>
      </w:r>
      <w:r w:rsidR="00114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</w:t>
      </w:r>
      <w:r w:rsidR="00803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114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EPSZEGO ILUSTRATORA</w:t>
      </w:r>
    </w:p>
    <w:p w14:paraId="298BC650" w14:textId="77777777" w:rsidR="00773840" w:rsidRPr="00D80736" w:rsidRDefault="00881144" w:rsidP="0077384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testu wiedzy </w:t>
      </w:r>
      <w:r w:rsidR="00773840" w:rsidRPr="00D80736">
        <w:rPr>
          <w:rFonts w:ascii="Times New Roman" w:hAnsi="Times New Roman" w:cs="Times New Roman"/>
          <w:sz w:val="24"/>
          <w:szCs w:val="24"/>
        </w:rPr>
        <w:t>dla klas</w:t>
      </w:r>
      <w:r w:rsidRPr="00D80736">
        <w:rPr>
          <w:rFonts w:ascii="Times New Roman" w:hAnsi="Times New Roman" w:cs="Times New Roman"/>
          <w:sz w:val="24"/>
          <w:szCs w:val="24"/>
        </w:rPr>
        <w:t xml:space="preserve"> IV-</w:t>
      </w:r>
      <w:r w:rsidR="00E13F25" w:rsidRPr="00D80736">
        <w:rPr>
          <w:rFonts w:ascii="Times New Roman" w:hAnsi="Times New Roman" w:cs="Times New Roman"/>
          <w:sz w:val="24"/>
          <w:szCs w:val="24"/>
        </w:rPr>
        <w:t>VI</w:t>
      </w:r>
      <w:r w:rsidR="00444ADC">
        <w:rPr>
          <w:rFonts w:ascii="Times New Roman" w:hAnsi="Times New Roman" w:cs="Times New Roman"/>
          <w:sz w:val="24"/>
          <w:szCs w:val="24"/>
        </w:rPr>
        <w:t xml:space="preserve"> </w:t>
      </w:r>
      <w:r w:rsidR="00444ADC" w:rsidRPr="00D8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tytuł </w:t>
      </w:r>
      <w:r w:rsidR="00444ADC" w:rsidRPr="00D80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MŁODSZEGO MISTRZA FRAZEOLOGII</w:t>
      </w:r>
    </w:p>
    <w:p w14:paraId="7243A368" w14:textId="77777777" w:rsidR="00773840" w:rsidRPr="00D80736" w:rsidRDefault="00773840" w:rsidP="0077384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testu wiedzy dla klas VII </w:t>
      </w:r>
      <w:r w:rsidR="00637498" w:rsidRPr="00D80736">
        <w:rPr>
          <w:rFonts w:ascii="Times New Roman" w:hAnsi="Times New Roman" w:cs="Times New Roman"/>
          <w:sz w:val="24"/>
          <w:szCs w:val="24"/>
        </w:rPr>
        <w:t>–</w:t>
      </w:r>
      <w:r w:rsidRPr="00D80736">
        <w:rPr>
          <w:rFonts w:ascii="Times New Roman" w:hAnsi="Times New Roman" w:cs="Times New Roman"/>
          <w:sz w:val="24"/>
          <w:szCs w:val="24"/>
        </w:rPr>
        <w:t xml:space="preserve"> VIII</w:t>
      </w:r>
      <w:r w:rsidR="00444ADC">
        <w:rPr>
          <w:rFonts w:ascii="Times New Roman" w:hAnsi="Times New Roman" w:cs="Times New Roman"/>
          <w:sz w:val="24"/>
          <w:szCs w:val="24"/>
        </w:rPr>
        <w:t xml:space="preserve"> </w:t>
      </w:r>
      <w:r w:rsidR="00444ADC" w:rsidRPr="00D8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tytuł </w:t>
      </w:r>
      <w:r w:rsidR="00444ADC" w:rsidRPr="00D80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STARSZEGO MISTRZA FRAZEOLOGII</w:t>
      </w:r>
    </w:p>
    <w:p w14:paraId="27E0BD66" w14:textId="33B773D7" w:rsidR="00773840" w:rsidRPr="00590D3A" w:rsidRDefault="00E13F25" w:rsidP="00E71F1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D3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6671E" w:rsidRPr="00590D3A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 objęty został</w:t>
      </w:r>
      <w:r w:rsidRPr="0059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144" w:rsidRPr="00590D3A">
        <w:rPr>
          <w:rFonts w:ascii="Times New Roman" w:eastAsia="Times New Roman" w:hAnsi="Times New Roman" w:cs="Times New Roman"/>
          <w:sz w:val="24"/>
          <w:szCs w:val="24"/>
          <w:lang w:eastAsia="pl-PL"/>
        </w:rPr>
        <w:t>Honorowy</w:t>
      </w:r>
      <w:r w:rsidRPr="00590D3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81144" w:rsidRPr="0059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Patronat</w:t>
      </w:r>
      <w:r w:rsidRPr="00590D3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282B3D" w:rsidRPr="0059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B3D" w:rsidRPr="00590D3A">
        <w:rPr>
          <w:rFonts w:ascii="Times New Roman" w:hAnsi="Times New Roman" w:cs="Times New Roman"/>
          <w:sz w:val="24"/>
          <w:szCs w:val="24"/>
        </w:rPr>
        <w:t>Starosty Powiatu Olkuskiego Bogumiła Sobczyka i</w:t>
      </w:r>
      <w:r w:rsidR="004D50B1" w:rsidRPr="00590D3A">
        <w:rPr>
          <w:rFonts w:ascii="Times New Roman" w:hAnsi="Times New Roman" w:cs="Times New Roman"/>
          <w:sz w:val="24"/>
          <w:szCs w:val="24"/>
        </w:rPr>
        <w:t xml:space="preserve"> Wójta Gminy Klucze Norberta Bienia</w:t>
      </w:r>
      <w:r w:rsidR="00282B3D" w:rsidRPr="00590D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82B3D" w:rsidRPr="0059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14:paraId="73CECC31" w14:textId="0DA490B7" w:rsidR="00E71F16" w:rsidRPr="00114E61" w:rsidRDefault="00E71F16" w:rsidP="00E71F1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 turni</w:t>
      </w:r>
      <w:r w:rsidR="00F62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eju są Stowarzyszenie </w:t>
      </w:r>
      <w:proofErr w:type="spellStart"/>
      <w:r w:rsidR="00F62FAA">
        <w:rPr>
          <w:rFonts w:ascii="Times New Roman" w:eastAsia="Times New Roman" w:hAnsi="Times New Roman" w:cs="Times New Roman"/>
          <w:sz w:val="24"/>
          <w:szCs w:val="24"/>
          <w:lang w:eastAsia="pl-PL"/>
        </w:rPr>
        <w:t>Teatralno</w:t>
      </w:r>
      <w:proofErr w:type="spellEnd"/>
      <w:r w:rsidR="00F62FA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Literackie</w:t>
      </w:r>
      <w:r w:rsidR="00114E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Forum Oświatowe </w:t>
      </w:r>
      <w:r w:rsidRPr="00114E61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</w:t>
      </w:r>
      <w:r w:rsidR="00114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114E61" w:rsidRPr="00114E61">
        <w:rPr>
          <w:rFonts w:ascii="Times New Roman" w:hAnsi="Times New Roman" w:cs="Times New Roman"/>
          <w:sz w:val="24"/>
          <w:szCs w:val="24"/>
        </w:rPr>
        <w:t xml:space="preserve"> Stowarzyszenie Przyjaciół Szkoły Podstawowej im. Jana Pawła II w Kluczach „Niezapominajka</w:t>
      </w:r>
      <w:r w:rsidR="00114E61">
        <w:rPr>
          <w:rFonts w:ascii="Times New Roman" w:hAnsi="Times New Roman" w:cs="Times New Roman"/>
          <w:sz w:val="24"/>
          <w:szCs w:val="24"/>
        </w:rPr>
        <w:t>”</w:t>
      </w:r>
    </w:p>
    <w:p w14:paraId="5F7C6158" w14:textId="77777777" w:rsidR="00773840" w:rsidRPr="00D80736" w:rsidRDefault="00773840" w:rsidP="0077384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0736">
        <w:rPr>
          <w:rFonts w:ascii="Times New Roman" w:hAnsi="Times New Roman" w:cs="Times New Roman"/>
          <w:b/>
          <w:sz w:val="24"/>
          <w:szCs w:val="24"/>
        </w:rPr>
        <w:t xml:space="preserve">Harmonogram dla klas I-III: </w:t>
      </w:r>
    </w:p>
    <w:p w14:paraId="41AF5C63" w14:textId="77777777" w:rsidR="00773840" w:rsidRDefault="009A2DAD" w:rsidP="00303C84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• Zgłoszenia do turnieju</w:t>
      </w:r>
      <w:r w:rsidR="00303C84">
        <w:rPr>
          <w:rFonts w:ascii="Times New Roman" w:hAnsi="Times New Roman" w:cs="Times New Roman"/>
          <w:sz w:val="24"/>
          <w:szCs w:val="24"/>
        </w:rPr>
        <w:t xml:space="preserve"> </w:t>
      </w:r>
      <w:r w:rsidR="00773840" w:rsidRPr="00303C84">
        <w:rPr>
          <w:rFonts w:ascii="Times New Roman" w:hAnsi="Times New Roman" w:cs="Times New Roman"/>
          <w:sz w:val="24"/>
          <w:szCs w:val="24"/>
        </w:rPr>
        <w:t xml:space="preserve"> </w:t>
      </w:r>
      <w:r w:rsidR="00B37187">
        <w:rPr>
          <w:rFonts w:ascii="Times New Roman" w:hAnsi="Times New Roman" w:cs="Times New Roman"/>
          <w:sz w:val="24"/>
          <w:szCs w:val="24"/>
        </w:rPr>
        <w:t>maksymalnie 2</w:t>
      </w:r>
      <w:r w:rsidR="00773840" w:rsidRPr="00303C84">
        <w:rPr>
          <w:rFonts w:ascii="Times New Roman" w:hAnsi="Times New Roman" w:cs="Times New Roman"/>
          <w:sz w:val="24"/>
          <w:szCs w:val="24"/>
        </w:rPr>
        <w:t xml:space="preserve"> </w:t>
      </w:r>
      <w:r w:rsidR="00B37187">
        <w:rPr>
          <w:rFonts w:ascii="Times New Roman" w:hAnsi="Times New Roman" w:cs="Times New Roman"/>
          <w:sz w:val="24"/>
          <w:szCs w:val="24"/>
        </w:rPr>
        <w:t xml:space="preserve">uczniów </w:t>
      </w:r>
      <w:r w:rsidR="00390496" w:rsidRPr="00303C84">
        <w:rPr>
          <w:rFonts w:ascii="Times New Roman" w:hAnsi="Times New Roman" w:cs="Times New Roman"/>
          <w:sz w:val="24"/>
          <w:szCs w:val="24"/>
        </w:rPr>
        <w:t xml:space="preserve"> z jednej szkoły</w:t>
      </w:r>
      <w:r w:rsidRPr="00303C84">
        <w:rPr>
          <w:rFonts w:ascii="Times New Roman" w:hAnsi="Times New Roman" w:cs="Times New Roman"/>
          <w:sz w:val="24"/>
          <w:szCs w:val="24"/>
        </w:rPr>
        <w:t xml:space="preserve"> </w:t>
      </w:r>
      <w:r w:rsidR="00773840" w:rsidRPr="00303C84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303C84">
        <w:rPr>
          <w:rFonts w:ascii="Times New Roman" w:hAnsi="Times New Roman" w:cs="Times New Roman"/>
          <w:b/>
          <w:sz w:val="23"/>
          <w:szCs w:val="23"/>
        </w:rPr>
        <w:t>2</w:t>
      </w:r>
      <w:r w:rsidR="00860BC4" w:rsidRPr="00303C84">
        <w:rPr>
          <w:rFonts w:ascii="Times New Roman" w:hAnsi="Times New Roman" w:cs="Times New Roman"/>
          <w:b/>
          <w:sz w:val="23"/>
          <w:szCs w:val="23"/>
        </w:rPr>
        <w:t>0</w:t>
      </w:r>
      <w:r w:rsidR="00773840" w:rsidRPr="00303C8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60BC4" w:rsidRPr="00303C84">
        <w:rPr>
          <w:rFonts w:ascii="Times New Roman" w:hAnsi="Times New Roman" w:cs="Times New Roman"/>
          <w:b/>
          <w:sz w:val="23"/>
          <w:szCs w:val="23"/>
        </w:rPr>
        <w:t>października 2023</w:t>
      </w:r>
      <w:r w:rsidR="00773840" w:rsidRPr="00303C84">
        <w:rPr>
          <w:rFonts w:ascii="Times New Roman" w:hAnsi="Times New Roman" w:cs="Times New Roman"/>
          <w:b/>
          <w:sz w:val="23"/>
          <w:szCs w:val="23"/>
        </w:rPr>
        <w:t xml:space="preserve"> r.</w:t>
      </w:r>
      <w:r w:rsidR="00773840" w:rsidRPr="00303C84">
        <w:rPr>
          <w:rFonts w:ascii="Times New Roman" w:hAnsi="Times New Roman" w:cs="Times New Roman"/>
          <w:sz w:val="23"/>
          <w:szCs w:val="23"/>
        </w:rPr>
        <w:t xml:space="preserve"> </w:t>
      </w:r>
      <w:r w:rsidR="00303C84">
        <w:rPr>
          <w:rFonts w:ascii="Times New Roman" w:hAnsi="Times New Roman" w:cs="Times New Roman"/>
          <w:sz w:val="23"/>
          <w:szCs w:val="23"/>
        </w:rPr>
        <w:t>(piątek</w:t>
      </w:r>
      <w:r w:rsidR="00860BC4" w:rsidRPr="00303C84">
        <w:rPr>
          <w:rFonts w:ascii="Times New Roman" w:hAnsi="Times New Roman" w:cs="Times New Roman"/>
          <w:sz w:val="23"/>
          <w:szCs w:val="23"/>
        </w:rPr>
        <w:t>)</w:t>
      </w:r>
    </w:p>
    <w:p w14:paraId="7F781F9F" w14:textId="77777777" w:rsidR="00303C84" w:rsidRPr="00303C84" w:rsidRDefault="00303C84" w:rsidP="00303C8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Etap powiatowy – </w:t>
      </w:r>
      <w:r w:rsidRPr="00303C84">
        <w:rPr>
          <w:rFonts w:ascii="Times New Roman" w:hAnsi="Times New Roman" w:cs="Times New Roman"/>
          <w:b/>
          <w:sz w:val="23"/>
          <w:szCs w:val="23"/>
        </w:rPr>
        <w:t>27 października 2023 r.</w:t>
      </w:r>
      <w:r>
        <w:rPr>
          <w:rFonts w:ascii="Times New Roman" w:hAnsi="Times New Roman" w:cs="Times New Roman"/>
          <w:sz w:val="23"/>
          <w:szCs w:val="23"/>
        </w:rPr>
        <w:t xml:space="preserve"> (piątek) </w:t>
      </w:r>
      <w:r w:rsidRPr="00D97D92">
        <w:rPr>
          <w:rFonts w:ascii="Times New Roman" w:hAnsi="Times New Roman" w:cs="Times New Roman"/>
          <w:b/>
          <w:sz w:val="23"/>
          <w:szCs w:val="23"/>
        </w:rPr>
        <w:t>o godz. 9.00</w:t>
      </w:r>
      <w:r>
        <w:rPr>
          <w:rFonts w:ascii="Times New Roman" w:hAnsi="Times New Roman" w:cs="Times New Roman"/>
          <w:sz w:val="23"/>
          <w:szCs w:val="23"/>
        </w:rPr>
        <w:t xml:space="preserve"> w auli Szkoły Podstawowej im. Jana Pawła II w Kluczach</w:t>
      </w:r>
    </w:p>
    <w:p w14:paraId="3E6218EA" w14:textId="77777777" w:rsidR="00EA66ED" w:rsidRPr="00EA66ED" w:rsidRDefault="00773840" w:rsidP="00EA66ED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• Wręczenie nagród za zajęcie I, II, III miejsca odbędzie się </w:t>
      </w:r>
      <w:r w:rsidR="00303C84">
        <w:rPr>
          <w:rFonts w:ascii="Times New Roman" w:hAnsi="Times New Roman" w:cs="Times New Roman"/>
          <w:b/>
          <w:sz w:val="24"/>
          <w:szCs w:val="24"/>
        </w:rPr>
        <w:t>20</w:t>
      </w:r>
      <w:r w:rsidR="00303C84" w:rsidRPr="00303C84">
        <w:rPr>
          <w:rFonts w:ascii="Times New Roman" w:hAnsi="Times New Roman" w:cs="Times New Roman"/>
          <w:b/>
          <w:sz w:val="24"/>
          <w:szCs w:val="24"/>
        </w:rPr>
        <w:t xml:space="preserve"> listopada 2023r.</w:t>
      </w:r>
      <w:r w:rsidR="00B3718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42300259"/>
      <w:r w:rsidR="00B37187">
        <w:rPr>
          <w:rFonts w:ascii="Times New Roman" w:hAnsi="Times New Roman" w:cs="Times New Roman"/>
          <w:b/>
          <w:sz w:val="24"/>
          <w:szCs w:val="24"/>
        </w:rPr>
        <w:t>(poniedziałek</w:t>
      </w:r>
      <w:r w:rsidR="00303C84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14:paraId="5462901D" w14:textId="77777777" w:rsidR="00881144" w:rsidRPr="00EA66ED" w:rsidRDefault="002071F6" w:rsidP="0088114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6ED">
        <w:rPr>
          <w:rFonts w:ascii="Times New Roman" w:hAnsi="Times New Roman" w:cs="Times New Roman"/>
          <w:b/>
          <w:sz w:val="24"/>
          <w:szCs w:val="24"/>
        </w:rPr>
        <w:t>Harmonogram dla klas IV-VIII</w:t>
      </w:r>
      <w:r w:rsidR="00881144" w:rsidRPr="00EA66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3F90D5" w14:textId="65B7A6DA" w:rsidR="00881144" w:rsidRPr="00860BC4" w:rsidRDefault="00881144" w:rsidP="00860BC4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>• Zgło</w:t>
      </w:r>
      <w:r w:rsidR="002D67A0" w:rsidRPr="00D80736">
        <w:rPr>
          <w:rFonts w:ascii="Times New Roman" w:hAnsi="Times New Roman" w:cs="Times New Roman"/>
          <w:sz w:val="24"/>
          <w:szCs w:val="24"/>
        </w:rPr>
        <w:t>szenia szkół do Turnieju</w:t>
      </w:r>
      <w:r w:rsidR="009A2DAD">
        <w:rPr>
          <w:rFonts w:ascii="Times New Roman" w:hAnsi="Times New Roman" w:cs="Times New Roman"/>
          <w:sz w:val="24"/>
          <w:szCs w:val="24"/>
        </w:rPr>
        <w:t xml:space="preserve"> </w:t>
      </w:r>
      <w:r w:rsidR="00860BC4">
        <w:rPr>
          <w:rFonts w:ascii="Times New Roman" w:hAnsi="Times New Roman" w:cs="Times New Roman"/>
          <w:sz w:val="24"/>
          <w:szCs w:val="24"/>
        </w:rPr>
        <w:t>i p</w:t>
      </w:r>
      <w:r w:rsidRPr="00860BC4">
        <w:rPr>
          <w:rFonts w:ascii="Times New Roman" w:hAnsi="Times New Roman" w:cs="Times New Roman"/>
          <w:sz w:val="24"/>
          <w:szCs w:val="24"/>
        </w:rPr>
        <w:t xml:space="preserve">rzesłanie zgłoszeń </w:t>
      </w:r>
      <w:r w:rsidR="00673FDC">
        <w:rPr>
          <w:rFonts w:ascii="Times New Roman" w:hAnsi="Times New Roman" w:cs="Times New Roman"/>
          <w:sz w:val="24"/>
          <w:szCs w:val="24"/>
        </w:rPr>
        <w:t>maksymalnie</w:t>
      </w:r>
      <w:r w:rsidR="002D67A0" w:rsidRPr="00860BC4">
        <w:rPr>
          <w:rFonts w:ascii="Times New Roman" w:hAnsi="Times New Roman" w:cs="Times New Roman"/>
          <w:sz w:val="24"/>
          <w:szCs w:val="24"/>
        </w:rPr>
        <w:t xml:space="preserve"> </w:t>
      </w:r>
      <w:r w:rsidR="00D24CFB">
        <w:rPr>
          <w:rFonts w:ascii="Times New Roman" w:hAnsi="Times New Roman" w:cs="Times New Roman"/>
          <w:sz w:val="24"/>
          <w:szCs w:val="24"/>
        </w:rPr>
        <w:t>czterech</w:t>
      </w:r>
      <w:r w:rsidRPr="00860BC4">
        <w:rPr>
          <w:rFonts w:ascii="Times New Roman" w:hAnsi="Times New Roman" w:cs="Times New Roman"/>
          <w:sz w:val="24"/>
          <w:szCs w:val="24"/>
        </w:rPr>
        <w:t xml:space="preserve"> reprezentantów szkoły</w:t>
      </w:r>
      <w:r w:rsidR="002071F6" w:rsidRPr="00860BC4">
        <w:rPr>
          <w:rFonts w:ascii="Times New Roman" w:hAnsi="Times New Roman" w:cs="Times New Roman"/>
          <w:sz w:val="24"/>
          <w:szCs w:val="24"/>
        </w:rPr>
        <w:t xml:space="preserve"> </w:t>
      </w:r>
      <w:r w:rsidR="002D67A0" w:rsidRPr="00860BC4">
        <w:rPr>
          <w:rFonts w:ascii="Times New Roman" w:hAnsi="Times New Roman" w:cs="Times New Roman"/>
          <w:sz w:val="24"/>
          <w:szCs w:val="24"/>
        </w:rPr>
        <w:t xml:space="preserve"> </w:t>
      </w:r>
      <w:r w:rsidR="00D24CFB">
        <w:rPr>
          <w:rFonts w:ascii="Times New Roman" w:hAnsi="Times New Roman" w:cs="Times New Roman"/>
          <w:sz w:val="24"/>
          <w:szCs w:val="24"/>
        </w:rPr>
        <w:t xml:space="preserve">(pod dwóch w każdej kategorii) </w:t>
      </w:r>
      <w:bookmarkStart w:id="1" w:name="_GoBack"/>
      <w:bookmarkEnd w:id="1"/>
      <w:r w:rsidR="002D67A0" w:rsidRPr="00860BC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03C84">
        <w:rPr>
          <w:rFonts w:ascii="Times New Roman" w:hAnsi="Times New Roman" w:cs="Times New Roman"/>
          <w:b/>
          <w:sz w:val="24"/>
          <w:szCs w:val="24"/>
        </w:rPr>
        <w:t xml:space="preserve">20 października </w:t>
      </w:r>
      <w:r w:rsidR="00860BC4">
        <w:rPr>
          <w:rFonts w:ascii="Times New Roman" w:hAnsi="Times New Roman" w:cs="Times New Roman"/>
          <w:b/>
          <w:sz w:val="24"/>
          <w:szCs w:val="24"/>
        </w:rPr>
        <w:t>2023</w:t>
      </w:r>
      <w:r w:rsidRPr="00860BC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860BC4">
        <w:rPr>
          <w:rFonts w:ascii="Times New Roman" w:hAnsi="Times New Roman" w:cs="Times New Roman"/>
          <w:b/>
          <w:sz w:val="24"/>
          <w:szCs w:val="24"/>
        </w:rPr>
        <w:t>(piątek)</w:t>
      </w:r>
    </w:p>
    <w:p w14:paraId="75A43596" w14:textId="77777777" w:rsidR="002D67A0" w:rsidRPr="00D80736" w:rsidRDefault="002071F6" w:rsidP="002D67A0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• Etap powiatowy – </w:t>
      </w:r>
      <w:r w:rsidR="00303C84">
        <w:rPr>
          <w:rFonts w:ascii="Times New Roman" w:hAnsi="Times New Roman" w:cs="Times New Roman"/>
          <w:b/>
          <w:sz w:val="24"/>
          <w:szCs w:val="24"/>
        </w:rPr>
        <w:t>3</w:t>
      </w:r>
      <w:r w:rsidR="00860BC4">
        <w:rPr>
          <w:rFonts w:ascii="Times New Roman" w:hAnsi="Times New Roman" w:cs="Times New Roman"/>
          <w:b/>
          <w:sz w:val="24"/>
          <w:szCs w:val="24"/>
        </w:rPr>
        <w:t>0</w:t>
      </w:r>
      <w:r w:rsidRPr="00FB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C4">
        <w:rPr>
          <w:rFonts w:ascii="Times New Roman" w:hAnsi="Times New Roman" w:cs="Times New Roman"/>
          <w:b/>
          <w:sz w:val="24"/>
          <w:szCs w:val="24"/>
        </w:rPr>
        <w:t>października 2023</w:t>
      </w:r>
      <w:r w:rsidR="002D67A0" w:rsidRPr="00FB3BD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03C84">
        <w:rPr>
          <w:rFonts w:ascii="Times New Roman" w:hAnsi="Times New Roman" w:cs="Times New Roman"/>
          <w:sz w:val="23"/>
          <w:szCs w:val="23"/>
        </w:rPr>
        <w:t>(poniedziałek</w:t>
      </w:r>
      <w:r w:rsidR="00860BC4">
        <w:rPr>
          <w:rFonts w:ascii="Times New Roman" w:hAnsi="Times New Roman" w:cs="Times New Roman"/>
          <w:sz w:val="23"/>
          <w:szCs w:val="23"/>
        </w:rPr>
        <w:t xml:space="preserve">) </w:t>
      </w:r>
      <w:r w:rsidR="002D67A0" w:rsidRPr="00FB3BDF">
        <w:rPr>
          <w:rFonts w:ascii="Times New Roman" w:hAnsi="Times New Roman" w:cs="Times New Roman"/>
          <w:b/>
          <w:sz w:val="24"/>
          <w:szCs w:val="24"/>
        </w:rPr>
        <w:t>o godz. 9.00</w:t>
      </w:r>
      <w:r w:rsidR="00881144" w:rsidRPr="00D80736">
        <w:rPr>
          <w:rFonts w:ascii="Times New Roman" w:hAnsi="Times New Roman" w:cs="Times New Roman"/>
          <w:sz w:val="24"/>
          <w:szCs w:val="24"/>
        </w:rPr>
        <w:t xml:space="preserve"> w </w:t>
      </w:r>
      <w:r w:rsidRPr="00D80736">
        <w:rPr>
          <w:rFonts w:ascii="Times New Roman" w:hAnsi="Times New Roman" w:cs="Times New Roman"/>
          <w:sz w:val="24"/>
          <w:szCs w:val="24"/>
        </w:rPr>
        <w:t xml:space="preserve">auli Szkoły Podstawowej </w:t>
      </w:r>
      <w:r w:rsidR="00303C84">
        <w:rPr>
          <w:rFonts w:ascii="Times New Roman" w:hAnsi="Times New Roman" w:cs="Times New Roman"/>
          <w:sz w:val="24"/>
          <w:szCs w:val="24"/>
        </w:rPr>
        <w:t xml:space="preserve">  </w:t>
      </w:r>
      <w:r w:rsidRPr="00D80736">
        <w:rPr>
          <w:rFonts w:ascii="Times New Roman" w:hAnsi="Times New Roman" w:cs="Times New Roman"/>
          <w:sz w:val="24"/>
          <w:szCs w:val="24"/>
        </w:rPr>
        <w:t>im. Jana Pawła II Kluczach</w:t>
      </w:r>
    </w:p>
    <w:p w14:paraId="37A89F26" w14:textId="4A91BB86" w:rsidR="002071F6" w:rsidRPr="00114E61" w:rsidRDefault="002D67A0" w:rsidP="00114E61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>• W</w:t>
      </w:r>
      <w:r w:rsidR="00881144" w:rsidRPr="00D80736">
        <w:rPr>
          <w:rFonts w:ascii="Times New Roman" w:hAnsi="Times New Roman" w:cs="Times New Roman"/>
          <w:sz w:val="24"/>
          <w:szCs w:val="24"/>
        </w:rPr>
        <w:t>ręczenie nagród za zajęcie I, II, I</w:t>
      </w:r>
      <w:r w:rsidR="00773840" w:rsidRPr="00D80736">
        <w:rPr>
          <w:rFonts w:ascii="Times New Roman" w:hAnsi="Times New Roman" w:cs="Times New Roman"/>
          <w:sz w:val="24"/>
          <w:szCs w:val="24"/>
        </w:rPr>
        <w:t xml:space="preserve">II </w:t>
      </w:r>
      <w:r w:rsidR="00B37187">
        <w:rPr>
          <w:rFonts w:ascii="Times New Roman" w:hAnsi="Times New Roman" w:cs="Times New Roman"/>
          <w:sz w:val="24"/>
          <w:szCs w:val="24"/>
        </w:rPr>
        <w:t>miejsca w każdej</w:t>
      </w:r>
      <w:r w:rsidR="002071F6" w:rsidRPr="00D80736">
        <w:rPr>
          <w:rFonts w:ascii="Times New Roman" w:hAnsi="Times New Roman" w:cs="Times New Roman"/>
          <w:sz w:val="24"/>
          <w:szCs w:val="24"/>
        </w:rPr>
        <w:t xml:space="preserve"> kat</w:t>
      </w:r>
      <w:r w:rsidR="00773840" w:rsidRPr="00D80736">
        <w:rPr>
          <w:rFonts w:ascii="Times New Roman" w:hAnsi="Times New Roman" w:cs="Times New Roman"/>
          <w:sz w:val="24"/>
          <w:szCs w:val="24"/>
        </w:rPr>
        <w:t>egorii</w:t>
      </w:r>
      <w:r w:rsidRPr="00D80736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303C84">
        <w:rPr>
          <w:rFonts w:ascii="Times New Roman" w:hAnsi="Times New Roman" w:cs="Times New Roman"/>
          <w:sz w:val="24"/>
          <w:szCs w:val="24"/>
        </w:rPr>
        <w:t xml:space="preserve"> </w:t>
      </w:r>
      <w:r w:rsidR="00B37187">
        <w:rPr>
          <w:rFonts w:ascii="Times New Roman" w:hAnsi="Times New Roman" w:cs="Times New Roman"/>
          <w:sz w:val="24"/>
          <w:szCs w:val="24"/>
        </w:rPr>
        <w:t xml:space="preserve">   </w:t>
      </w:r>
      <w:r w:rsidR="00303C84">
        <w:rPr>
          <w:rFonts w:ascii="Times New Roman" w:hAnsi="Times New Roman" w:cs="Times New Roman"/>
          <w:sz w:val="24"/>
          <w:szCs w:val="24"/>
        </w:rPr>
        <w:t xml:space="preserve">     </w:t>
      </w:r>
      <w:r w:rsidR="00303C84" w:rsidRPr="00303C84">
        <w:rPr>
          <w:rFonts w:ascii="Times New Roman" w:hAnsi="Times New Roman" w:cs="Times New Roman"/>
          <w:b/>
          <w:sz w:val="24"/>
          <w:szCs w:val="24"/>
        </w:rPr>
        <w:t>20 listopada 2023r.</w:t>
      </w:r>
      <w:r w:rsidR="00114E61" w:rsidRPr="00114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E61">
        <w:rPr>
          <w:rFonts w:ascii="Times New Roman" w:hAnsi="Times New Roman" w:cs="Times New Roman"/>
          <w:b/>
          <w:sz w:val="24"/>
          <w:szCs w:val="24"/>
        </w:rPr>
        <w:t>(poniedziałek)</w:t>
      </w:r>
    </w:p>
    <w:p w14:paraId="5AEE3EC2" w14:textId="77777777" w:rsidR="00881144" w:rsidRPr="00D80736" w:rsidRDefault="00881144" w:rsidP="0088114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36">
        <w:rPr>
          <w:rFonts w:ascii="Times New Roman" w:hAnsi="Times New Roman" w:cs="Times New Roman"/>
          <w:sz w:val="24"/>
          <w:szCs w:val="24"/>
        </w:rPr>
        <w:t>ZGŁOSZENIA uczestników – reprezentantów szkół należy przesłać wraz z wypełnionymi i podpisanymi p</w:t>
      </w:r>
      <w:r w:rsidR="00C56A8B" w:rsidRPr="00D80736">
        <w:rPr>
          <w:rFonts w:ascii="Times New Roman" w:hAnsi="Times New Roman" w:cs="Times New Roman"/>
          <w:sz w:val="24"/>
          <w:szCs w:val="24"/>
        </w:rPr>
        <w:t xml:space="preserve">rzez </w:t>
      </w:r>
      <w:r w:rsidR="00FB3BDF">
        <w:rPr>
          <w:rFonts w:ascii="Times New Roman" w:hAnsi="Times New Roman" w:cs="Times New Roman"/>
          <w:sz w:val="24"/>
          <w:szCs w:val="24"/>
        </w:rPr>
        <w:t>rodziców/</w:t>
      </w:r>
      <w:r w:rsidR="00C56A8B" w:rsidRPr="00D80736">
        <w:rPr>
          <w:rFonts w:ascii="Times New Roman" w:hAnsi="Times New Roman" w:cs="Times New Roman"/>
          <w:sz w:val="24"/>
          <w:szCs w:val="24"/>
        </w:rPr>
        <w:t xml:space="preserve">opiekunów prawnych dokumentami </w:t>
      </w:r>
      <w:r w:rsidR="00F4414A" w:rsidRPr="00D80736">
        <w:rPr>
          <w:rFonts w:ascii="Times New Roman" w:hAnsi="Times New Roman" w:cs="Times New Roman"/>
          <w:sz w:val="24"/>
          <w:szCs w:val="24"/>
        </w:rPr>
        <w:t>(Z</w:t>
      </w:r>
      <w:r w:rsidRPr="00D80736">
        <w:rPr>
          <w:rFonts w:ascii="Times New Roman" w:hAnsi="Times New Roman" w:cs="Times New Roman"/>
          <w:sz w:val="24"/>
          <w:szCs w:val="24"/>
        </w:rPr>
        <w:t>ałącznik</w:t>
      </w:r>
      <w:r w:rsidR="00F4414A" w:rsidRPr="00D80736">
        <w:rPr>
          <w:rFonts w:ascii="Times New Roman" w:hAnsi="Times New Roman" w:cs="Times New Roman"/>
          <w:sz w:val="24"/>
          <w:szCs w:val="24"/>
        </w:rPr>
        <w:t xml:space="preserve"> nr 1</w:t>
      </w:r>
      <w:r w:rsidRPr="00D80736">
        <w:rPr>
          <w:rFonts w:ascii="Times New Roman" w:hAnsi="Times New Roman" w:cs="Times New Roman"/>
          <w:sz w:val="24"/>
          <w:szCs w:val="24"/>
        </w:rPr>
        <w:t xml:space="preserve"> i</w:t>
      </w:r>
      <w:r w:rsidR="00F4414A" w:rsidRPr="00D80736"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Pr="00D80736">
        <w:rPr>
          <w:rFonts w:ascii="Times New Roman" w:hAnsi="Times New Roman" w:cs="Times New Roman"/>
          <w:sz w:val="24"/>
          <w:szCs w:val="24"/>
        </w:rPr>
        <w:t xml:space="preserve">) - </w:t>
      </w:r>
      <w:r w:rsidRPr="00D80736">
        <w:rPr>
          <w:rFonts w:ascii="Times New Roman" w:hAnsi="Times New Roman" w:cs="Times New Roman"/>
          <w:b/>
          <w:sz w:val="24"/>
          <w:szCs w:val="24"/>
          <w:u w:val="single"/>
        </w:rPr>
        <w:t xml:space="preserve">tylko i wyłącznie </w:t>
      </w:r>
      <w:r w:rsidRPr="00D80736">
        <w:rPr>
          <w:rFonts w:ascii="Times New Roman" w:hAnsi="Times New Roman" w:cs="Times New Roman"/>
          <w:sz w:val="24"/>
          <w:szCs w:val="24"/>
        </w:rPr>
        <w:t xml:space="preserve">na adres: </w:t>
      </w:r>
      <w:r w:rsidR="005C150D" w:rsidRPr="00D80736">
        <w:rPr>
          <w:rFonts w:ascii="Times New Roman" w:hAnsi="Times New Roman" w:cs="Times New Roman"/>
          <w:sz w:val="24"/>
          <w:szCs w:val="24"/>
        </w:rPr>
        <w:t>spklucz@op.pl</w:t>
      </w:r>
    </w:p>
    <w:p w14:paraId="00EA7D09" w14:textId="77777777" w:rsidR="00881144" w:rsidRPr="00D80736" w:rsidRDefault="00A17102" w:rsidP="00D42A6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D42A6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zostaną</w:t>
      </w:r>
      <w:r w:rsidR="00A35AF3" w:rsidRPr="00D8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przesłane do szkół drogą</w:t>
      </w:r>
      <w:r w:rsidR="00B83487" w:rsidRPr="00D8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A35AF3" w:rsidRPr="00D8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ilową wraz z Regulaminem. </w:t>
      </w:r>
      <w:r w:rsidR="00D42A61">
        <w:rPr>
          <w:rFonts w:ascii="Times New Roman" w:hAnsi="Times New Roman" w:cs="Times New Roman"/>
          <w:sz w:val="24"/>
          <w:szCs w:val="24"/>
        </w:rPr>
        <w:t>Można również je</w:t>
      </w:r>
      <w:r w:rsidR="00D42A61" w:rsidRPr="00D80736">
        <w:rPr>
          <w:rFonts w:ascii="Times New Roman" w:hAnsi="Times New Roman" w:cs="Times New Roman"/>
          <w:sz w:val="24"/>
          <w:szCs w:val="24"/>
        </w:rPr>
        <w:t xml:space="preserve"> pobrać ze strony Organizatora: </w:t>
      </w:r>
      <w:hyperlink r:id="rId11" w:history="1">
        <w:r w:rsidR="00D42A61" w:rsidRPr="00A1710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www.sp-klucze.pl</w:t>
        </w:r>
      </w:hyperlink>
    </w:p>
    <w:p w14:paraId="3ECB6C9B" w14:textId="77777777" w:rsidR="00881144" w:rsidRPr="00D80736" w:rsidRDefault="005C150D" w:rsidP="0088114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36">
        <w:rPr>
          <w:rFonts w:ascii="Times New Roman" w:hAnsi="Times New Roman" w:cs="Times New Roman"/>
          <w:sz w:val="24"/>
          <w:szCs w:val="24"/>
        </w:rPr>
        <w:t>Wyniki zostaną</w:t>
      </w:r>
      <w:r w:rsidR="00881144" w:rsidRPr="00D80736">
        <w:rPr>
          <w:rFonts w:ascii="Times New Roman" w:hAnsi="Times New Roman" w:cs="Times New Roman"/>
          <w:sz w:val="24"/>
          <w:szCs w:val="24"/>
        </w:rPr>
        <w:t xml:space="preserve"> podane do wiadomości na stronie głównej </w:t>
      </w:r>
      <w:r w:rsidR="00F61F7D">
        <w:rPr>
          <w:rFonts w:ascii="Times New Roman" w:hAnsi="Times New Roman" w:cs="Times New Roman"/>
          <w:sz w:val="24"/>
          <w:szCs w:val="24"/>
        </w:rPr>
        <w:t>Szkoły P</w:t>
      </w:r>
      <w:r w:rsidRPr="00D80736">
        <w:rPr>
          <w:rFonts w:ascii="Times New Roman" w:hAnsi="Times New Roman" w:cs="Times New Roman"/>
          <w:sz w:val="24"/>
          <w:szCs w:val="24"/>
        </w:rPr>
        <w:t>odstawowej w Kluczach</w:t>
      </w:r>
      <w:r w:rsidR="00630A37" w:rsidRPr="00D80736">
        <w:rPr>
          <w:rFonts w:ascii="Times New Roman" w:hAnsi="Times New Roman" w:cs="Times New Roman"/>
          <w:sz w:val="24"/>
          <w:szCs w:val="24"/>
        </w:rPr>
        <w:t xml:space="preserve"> </w:t>
      </w:r>
      <w:r w:rsidR="00630A37" w:rsidRPr="006E2A5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37187">
        <w:rPr>
          <w:rFonts w:ascii="Times New Roman" w:hAnsi="Times New Roman" w:cs="Times New Roman"/>
          <w:b/>
          <w:sz w:val="24"/>
          <w:szCs w:val="24"/>
        </w:rPr>
        <w:t>15</w:t>
      </w:r>
      <w:r w:rsidR="00303C84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860BC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30A37" w:rsidRPr="006E2A5F">
        <w:rPr>
          <w:rFonts w:ascii="Times New Roman" w:hAnsi="Times New Roman" w:cs="Times New Roman"/>
          <w:b/>
          <w:sz w:val="24"/>
          <w:szCs w:val="24"/>
        </w:rPr>
        <w:t>r</w:t>
      </w:r>
      <w:r w:rsidRPr="006E2A5F">
        <w:rPr>
          <w:rFonts w:ascii="Times New Roman" w:hAnsi="Times New Roman" w:cs="Times New Roman"/>
          <w:b/>
          <w:sz w:val="24"/>
          <w:szCs w:val="24"/>
        </w:rPr>
        <w:t>.</w:t>
      </w:r>
      <w:r w:rsidRPr="00D80736">
        <w:rPr>
          <w:rFonts w:ascii="Times New Roman" w:hAnsi="Times New Roman" w:cs="Times New Roman"/>
          <w:sz w:val="24"/>
          <w:szCs w:val="24"/>
        </w:rPr>
        <w:t xml:space="preserve"> </w:t>
      </w:r>
      <w:r w:rsidR="00881144" w:rsidRPr="00D80736">
        <w:rPr>
          <w:rFonts w:ascii="Times New Roman" w:hAnsi="Times New Roman" w:cs="Times New Roman"/>
          <w:sz w:val="24"/>
          <w:szCs w:val="24"/>
        </w:rPr>
        <w:t>Za zajęcie I, II i</w:t>
      </w:r>
      <w:r w:rsidR="002D3370" w:rsidRPr="00D80736">
        <w:rPr>
          <w:rFonts w:ascii="Times New Roman" w:hAnsi="Times New Roman" w:cs="Times New Roman"/>
          <w:sz w:val="24"/>
          <w:szCs w:val="24"/>
        </w:rPr>
        <w:t xml:space="preserve"> III miejsca przyznane zostaną</w:t>
      </w:r>
      <w:r w:rsidR="00881144" w:rsidRPr="00D80736">
        <w:rPr>
          <w:rFonts w:ascii="Times New Roman" w:hAnsi="Times New Roman" w:cs="Times New Roman"/>
          <w:sz w:val="24"/>
          <w:szCs w:val="24"/>
        </w:rPr>
        <w:t xml:space="preserve"> dyplomy </w:t>
      </w:r>
      <w:r w:rsidR="00630A37" w:rsidRPr="00D80736">
        <w:rPr>
          <w:rFonts w:ascii="Times New Roman" w:hAnsi="Times New Roman" w:cs="Times New Roman"/>
          <w:sz w:val="24"/>
          <w:szCs w:val="24"/>
        </w:rPr>
        <w:t>oraz</w:t>
      </w:r>
      <w:r w:rsidR="00881144" w:rsidRPr="00D80736">
        <w:rPr>
          <w:rFonts w:ascii="Times New Roman" w:hAnsi="Times New Roman" w:cs="Times New Roman"/>
          <w:sz w:val="24"/>
          <w:szCs w:val="24"/>
        </w:rPr>
        <w:t xml:space="preserve"> nagrody rzeczowe.</w:t>
      </w:r>
    </w:p>
    <w:p w14:paraId="1D1241D7" w14:textId="3D7C289F" w:rsidR="00755E41" w:rsidRPr="00D80736" w:rsidRDefault="007F1485" w:rsidP="00755E4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755E41" w:rsidRPr="00D80736">
        <w:rPr>
          <w:rFonts w:ascii="Times New Roman" w:hAnsi="Times New Roman" w:cs="Times New Roman"/>
          <w:sz w:val="24"/>
          <w:szCs w:val="24"/>
        </w:rPr>
        <w:t xml:space="preserve"> turnieju zostanie sporządzony protokół zawierający informację o liczbie uczestników oraz laureatach z podziałem na kategorie wiekowe.</w:t>
      </w:r>
    </w:p>
    <w:p w14:paraId="607497A4" w14:textId="77777777" w:rsidR="00881144" w:rsidRPr="00D80736" w:rsidRDefault="00881144" w:rsidP="00B23CB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07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WIEDZY</w:t>
      </w:r>
    </w:p>
    <w:p w14:paraId="73EA53CE" w14:textId="77777777" w:rsidR="005C150D" w:rsidRDefault="00881144" w:rsidP="003311D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>W konkursie</w:t>
      </w:r>
      <w:r w:rsidR="005C150D" w:rsidRPr="00D80736">
        <w:rPr>
          <w:rFonts w:ascii="Times New Roman" w:hAnsi="Times New Roman" w:cs="Times New Roman"/>
          <w:sz w:val="24"/>
          <w:szCs w:val="24"/>
        </w:rPr>
        <w:t xml:space="preserve"> biorą udział uczniowie klas IV</w:t>
      </w:r>
      <w:r w:rsidRPr="00D80736">
        <w:rPr>
          <w:rFonts w:ascii="Times New Roman" w:hAnsi="Times New Roman" w:cs="Times New Roman"/>
          <w:sz w:val="24"/>
          <w:szCs w:val="24"/>
        </w:rPr>
        <w:t xml:space="preserve">-VIII szkoły podstawowej. </w:t>
      </w:r>
      <w:r w:rsidR="005C150D" w:rsidRPr="00D80736">
        <w:rPr>
          <w:rFonts w:ascii="Times New Roman" w:hAnsi="Times New Roman" w:cs="Times New Roman"/>
          <w:sz w:val="24"/>
          <w:szCs w:val="24"/>
        </w:rPr>
        <w:t>Turniej powiatowy ma</w:t>
      </w:r>
      <w:r w:rsidRPr="00D80736">
        <w:rPr>
          <w:rFonts w:ascii="Times New Roman" w:hAnsi="Times New Roman" w:cs="Times New Roman"/>
          <w:sz w:val="24"/>
          <w:szCs w:val="24"/>
        </w:rPr>
        <w:t xml:space="preserve"> for</w:t>
      </w:r>
      <w:r w:rsidR="00493E84">
        <w:rPr>
          <w:rFonts w:ascii="Times New Roman" w:hAnsi="Times New Roman" w:cs="Times New Roman"/>
          <w:sz w:val="24"/>
          <w:szCs w:val="24"/>
        </w:rPr>
        <w:t>mę testu wiedzy uwzględniającego</w:t>
      </w:r>
      <w:r w:rsidR="003311D9" w:rsidRPr="00D80736">
        <w:rPr>
          <w:rFonts w:ascii="Times New Roman" w:hAnsi="Times New Roman" w:cs="Times New Roman"/>
          <w:sz w:val="24"/>
          <w:szCs w:val="24"/>
        </w:rPr>
        <w:t xml:space="preserve"> poziom trudności ze względu na kategorie</w:t>
      </w:r>
      <w:r w:rsidR="00860BC4">
        <w:rPr>
          <w:rFonts w:ascii="Times New Roman" w:hAnsi="Times New Roman" w:cs="Times New Roman"/>
          <w:sz w:val="24"/>
          <w:szCs w:val="24"/>
        </w:rPr>
        <w:t>. Czas pracy z arkuszem</w:t>
      </w:r>
      <w:r w:rsidR="003311D9" w:rsidRPr="00D80736">
        <w:rPr>
          <w:rFonts w:ascii="Times New Roman" w:hAnsi="Times New Roman" w:cs="Times New Roman"/>
          <w:sz w:val="24"/>
          <w:szCs w:val="24"/>
        </w:rPr>
        <w:t xml:space="preserve"> - 60 min</w:t>
      </w:r>
      <w:r w:rsidRPr="00D807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DEEE2" w14:textId="620A0B26" w:rsidR="00E71F16" w:rsidRDefault="00E71F16" w:rsidP="00E71F1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71F16">
        <w:rPr>
          <w:rFonts w:ascii="Times New Roman" w:hAnsi="Times New Roman" w:cs="Times New Roman"/>
          <w:sz w:val="24"/>
          <w:szCs w:val="24"/>
        </w:rPr>
        <w:t xml:space="preserve">Zabrania się wnoszenia do </w:t>
      </w:r>
      <w:r w:rsidR="00114E61">
        <w:rPr>
          <w:rFonts w:ascii="Times New Roman" w:hAnsi="Times New Roman" w:cs="Times New Roman"/>
          <w:sz w:val="24"/>
          <w:szCs w:val="24"/>
        </w:rPr>
        <w:t>auli szkolnej:</w:t>
      </w:r>
      <w:r w:rsidRPr="00E71F16">
        <w:rPr>
          <w:rFonts w:ascii="Times New Roman" w:hAnsi="Times New Roman" w:cs="Times New Roman"/>
          <w:sz w:val="24"/>
          <w:szCs w:val="24"/>
        </w:rPr>
        <w:t xml:space="preserve"> telefonów komórkowych, urządzeń</w:t>
      </w:r>
      <w:r w:rsidR="00114E61">
        <w:rPr>
          <w:rFonts w:ascii="Times New Roman" w:hAnsi="Times New Roman" w:cs="Times New Roman"/>
          <w:sz w:val="24"/>
          <w:szCs w:val="24"/>
        </w:rPr>
        <w:t xml:space="preserve"> elektronicznych i innych</w:t>
      </w:r>
      <w:r w:rsidRPr="00E71F16">
        <w:rPr>
          <w:rFonts w:ascii="Times New Roman" w:hAnsi="Times New Roman" w:cs="Times New Roman"/>
          <w:sz w:val="24"/>
          <w:szCs w:val="24"/>
        </w:rPr>
        <w:t xml:space="preserve"> umożliwiających kopiowanie, skanowanie, przesyłanie, nagrywanie treści</w:t>
      </w:r>
      <w:r w:rsidR="00114E61">
        <w:rPr>
          <w:rFonts w:ascii="Times New Roman" w:hAnsi="Times New Roman" w:cs="Times New Roman"/>
          <w:sz w:val="24"/>
          <w:szCs w:val="24"/>
        </w:rPr>
        <w:t xml:space="preserve"> oraz</w:t>
      </w:r>
      <w:r w:rsidRPr="00E71F16">
        <w:rPr>
          <w:rFonts w:ascii="Times New Roman" w:hAnsi="Times New Roman" w:cs="Times New Roman"/>
          <w:sz w:val="24"/>
          <w:szCs w:val="24"/>
        </w:rPr>
        <w:t xml:space="preserve"> niedozwolonych pomocy naukowych. </w:t>
      </w:r>
      <w:r w:rsidR="007D6D26">
        <w:rPr>
          <w:rFonts w:ascii="Times New Roman" w:hAnsi="Times New Roman" w:cs="Times New Roman"/>
          <w:sz w:val="24"/>
          <w:szCs w:val="24"/>
        </w:rPr>
        <w:t xml:space="preserve"> Samo posiadanie tych urządzeń, bądź materiałów</w:t>
      </w:r>
      <w:r w:rsidR="002554A0">
        <w:rPr>
          <w:rFonts w:ascii="Times New Roman" w:hAnsi="Times New Roman" w:cs="Times New Roman"/>
          <w:sz w:val="24"/>
          <w:szCs w:val="24"/>
        </w:rPr>
        <w:t xml:space="preserve"> w auli</w:t>
      </w:r>
      <w:r w:rsidR="007D6D26">
        <w:rPr>
          <w:rFonts w:ascii="Times New Roman" w:hAnsi="Times New Roman" w:cs="Times New Roman"/>
          <w:sz w:val="24"/>
          <w:szCs w:val="24"/>
        </w:rPr>
        <w:t xml:space="preserve"> dys</w:t>
      </w:r>
      <w:r w:rsidR="0091783C">
        <w:rPr>
          <w:rFonts w:ascii="Times New Roman" w:hAnsi="Times New Roman" w:cs="Times New Roman"/>
          <w:sz w:val="24"/>
          <w:szCs w:val="24"/>
        </w:rPr>
        <w:t>kwalifikuje uczestnika  z udziału w konkursie.</w:t>
      </w:r>
    </w:p>
    <w:p w14:paraId="68E2476A" w14:textId="77777777" w:rsidR="005C150D" w:rsidRPr="00E71F16" w:rsidRDefault="00881144" w:rsidP="00E71F1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71F16">
        <w:rPr>
          <w:rFonts w:ascii="Times New Roman" w:hAnsi="Times New Roman" w:cs="Times New Roman"/>
          <w:sz w:val="24"/>
          <w:szCs w:val="24"/>
        </w:rPr>
        <w:t xml:space="preserve">Zakres materiału: </w:t>
      </w:r>
    </w:p>
    <w:p w14:paraId="4BDA9C54" w14:textId="77777777" w:rsidR="005C150D" w:rsidRPr="00D80736" w:rsidRDefault="00881144" w:rsidP="00CC5E2E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• znajomość i rozpoznawanie podstawowych pojęć frazeologicznych, </w:t>
      </w:r>
    </w:p>
    <w:p w14:paraId="0FC05824" w14:textId="228A2F2A" w:rsidR="002554A0" w:rsidRPr="004F21FD" w:rsidRDefault="00881144" w:rsidP="004F21FD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lastRenderedPageBreak/>
        <w:t>• poprawne stosowanie związków frazeologicznych i wyjaśnianie ich z</w:t>
      </w:r>
      <w:r w:rsidR="0090757C" w:rsidRPr="00D80736">
        <w:rPr>
          <w:rFonts w:ascii="Times New Roman" w:hAnsi="Times New Roman" w:cs="Times New Roman"/>
          <w:sz w:val="24"/>
          <w:szCs w:val="24"/>
        </w:rPr>
        <w:t>naczeń.</w:t>
      </w:r>
    </w:p>
    <w:p w14:paraId="6102211C" w14:textId="77777777" w:rsidR="00881144" w:rsidRPr="00D80736" w:rsidRDefault="00DF63E5" w:rsidP="00B23CB5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STACJONARNY </w:t>
      </w:r>
      <w:r w:rsidR="00881144" w:rsidRPr="00D80736">
        <w:rPr>
          <w:rFonts w:ascii="Times New Roman" w:hAnsi="Times New Roman" w:cs="Times New Roman"/>
          <w:b/>
          <w:sz w:val="28"/>
          <w:szCs w:val="28"/>
        </w:rPr>
        <w:t>KONKURS PLASTYCZNY</w:t>
      </w:r>
    </w:p>
    <w:p w14:paraId="29BD2CAE" w14:textId="590404A4" w:rsidR="005C1D78" w:rsidRPr="00D80736" w:rsidRDefault="005C1D78" w:rsidP="005C1D7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Uczestnikami mogą być uczniowie szkół podstawowych </w:t>
      </w:r>
      <w:r w:rsidR="0090757C" w:rsidRPr="00D80736">
        <w:rPr>
          <w:rFonts w:ascii="Times New Roman" w:hAnsi="Times New Roman" w:cs="Times New Roman"/>
          <w:sz w:val="24"/>
          <w:szCs w:val="24"/>
        </w:rPr>
        <w:t>klas I-III z</w:t>
      </w:r>
      <w:r w:rsidR="00114E61">
        <w:rPr>
          <w:rFonts w:ascii="Times New Roman" w:hAnsi="Times New Roman" w:cs="Times New Roman"/>
          <w:sz w:val="24"/>
          <w:szCs w:val="24"/>
        </w:rPr>
        <w:t xml:space="preserve"> terenu</w:t>
      </w:r>
      <w:r w:rsidR="0090757C" w:rsidRPr="00D80736">
        <w:rPr>
          <w:rFonts w:ascii="Times New Roman" w:hAnsi="Times New Roman" w:cs="Times New Roman"/>
          <w:sz w:val="24"/>
          <w:szCs w:val="24"/>
        </w:rPr>
        <w:t xml:space="preserve"> powiatu olkuskiego</w:t>
      </w:r>
      <w:r w:rsidRPr="00D807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7CC34" w14:textId="2C828AFC" w:rsidR="005C1D78" w:rsidRPr="00D80736" w:rsidRDefault="005C1D78" w:rsidP="005C1D7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Do Organizatora </w:t>
      </w:r>
      <w:r w:rsidR="00623D8F">
        <w:rPr>
          <w:rFonts w:ascii="Times New Roman" w:hAnsi="Times New Roman" w:cs="Times New Roman"/>
          <w:sz w:val="24"/>
          <w:szCs w:val="24"/>
        </w:rPr>
        <w:t xml:space="preserve">może zostać </w:t>
      </w:r>
      <w:r w:rsidR="00114E61">
        <w:rPr>
          <w:rFonts w:ascii="Times New Roman" w:hAnsi="Times New Roman" w:cs="Times New Roman"/>
          <w:sz w:val="24"/>
          <w:szCs w:val="24"/>
        </w:rPr>
        <w:t xml:space="preserve">zgłoszonych </w:t>
      </w:r>
      <w:r w:rsidR="00623D8F">
        <w:rPr>
          <w:rFonts w:ascii="Times New Roman" w:hAnsi="Times New Roman" w:cs="Times New Roman"/>
          <w:sz w:val="24"/>
          <w:szCs w:val="24"/>
        </w:rPr>
        <w:t>maksymalnie</w:t>
      </w:r>
      <w:r w:rsidR="00DF63E5">
        <w:rPr>
          <w:rFonts w:ascii="Times New Roman" w:hAnsi="Times New Roman" w:cs="Times New Roman"/>
          <w:sz w:val="24"/>
          <w:szCs w:val="24"/>
        </w:rPr>
        <w:t xml:space="preserve"> dwóch uczestników </w:t>
      </w:r>
      <w:r w:rsidRPr="00D80736">
        <w:rPr>
          <w:rFonts w:ascii="Times New Roman" w:hAnsi="Times New Roman" w:cs="Times New Roman"/>
          <w:sz w:val="24"/>
          <w:szCs w:val="24"/>
        </w:rPr>
        <w:t xml:space="preserve"> z każdej szkoły.</w:t>
      </w:r>
    </w:p>
    <w:p w14:paraId="7E11BB2E" w14:textId="05F63943" w:rsidR="005C1D78" w:rsidRDefault="005C1D78" w:rsidP="005C1D7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Zadaniem konkursowym jest </w:t>
      </w:r>
      <w:r w:rsidR="00DF63E5">
        <w:rPr>
          <w:rFonts w:ascii="Times New Roman" w:hAnsi="Times New Roman" w:cs="Times New Roman"/>
          <w:sz w:val="24"/>
          <w:szCs w:val="24"/>
        </w:rPr>
        <w:t>stacjonarn</w:t>
      </w:r>
      <w:r w:rsidR="004F21FD">
        <w:rPr>
          <w:rFonts w:ascii="Times New Roman" w:hAnsi="Times New Roman" w:cs="Times New Roman"/>
          <w:sz w:val="24"/>
          <w:szCs w:val="24"/>
        </w:rPr>
        <w:t xml:space="preserve">e wykonanie </w:t>
      </w:r>
      <w:r w:rsidRPr="00D80736">
        <w:rPr>
          <w:rFonts w:ascii="Times New Roman" w:hAnsi="Times New Roman" w:cs="Times New Roman"/>
          <w:sz w:val="24"/>
          <w:szCs w:val="24"/>
        </w:rPr>
        <w:t xml:space="preserve">pracy plastycznej w formacie </w:t>
      </w:r>
      <w:r w:rsidR="00C74DE3" w:rsidRPr="00D80736">
        <w:rPr>
          <w:rFonts w:ascii="Times New Roman" w:hAnsi="Times New Roman" w:cs="Times New Roman"/>
          <w:sz w:val="24"/>
          <w:szCs w:val="24"/>
        </w:rPr>
        <w:t>A</w:t>
      </w:r>
      <w:r w:rsidRPr="00D80736">
        <w:rPr>
          <w:rFonts w:ascii="Times New Roman" w:hAnsi="Times New Roman" w:cs="Times New Roman"/>
          <w:sz w:val="24"/>
          <w:szCs w:val="24"/>
        </w:rPr>
        <w:t>3 w dowolnej technice (np. rysunek, malarstwo, grafika</w:t>
      </w:r>
      <w:r w:rsidR="004F21FD">
        <w:rPr>
          <w:rFonts w:ascii="Times New Roman" w:hAnsi="Times New Roman" w:cs="Times New Roman"/>
          <w:sz w:val="24"/>
          <w:szCs w:val="24"/>
        </w:rPr>
        <w:t>, wydzieranka,</w:t>
      </w:r>
      <w:r w:rsidR="00D97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1FD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D80736">
        <w:rPr>
          <w:rFonts w:ascii="Times New Roman" w:hAnsi="Times New Roman" w:cs="Times New Roman"/>
          <w:sz w:val="24"/>
          <w:szCs w:val="24"/>
        </w:rPr>
        <w:t xml:space="preserve">) ilustrującej </w:t>
      </w:r>
      <w:r w:rsidR="004F21FD">
        <w:rPr>
          <w:rFonts w:ascii="Times New Roman" w:hAnsi="Times New Roman" w:cs="Times New Roman"/>
          <w:sz w:val="24"/>
          <w:szCs w:val="24"/>
        </w:rPr>
        <w:t>wybrane przysłowie lub</w:t>
      </w:r>
      <w:r w:rsidRPr="00D80736">
        <w:rPr>
          <w:rFonts w:ascii="Times New Roman" w:hAnsi="Times New Roman" w:cs="Times New Roman"/>
          <w:sz w:val="24"/>
          <w:szCs w:val="24"/>
        </w:rPr>
        <w:t xml:space="preserve"> związek frazeologiczny.</w:t>
      </w:r>
    </w:p>
    <w:p w14:paraId="0946E12E" w14:textId="77777777" w:rsidR="00623D8F" w:rsidRPr="00623D8F" w:rsidRDefault="00623D8F" w:rsidP="005C1D7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Stacjonarny konkurs plastyczny odbędzie się </w:t>
      </w:r>
      <w:r w:rsidRPr="00303C84">
        <w:rPr>
          <w:rFonts w:ascii="Times New Roman" w:hAnsi="Times New Roman" w:cs="Times New Roman"/>
          <w:b/>
          <w:sz w:val="23"/>
          <w:szCs w:val="23"/>
        </w:rPr>
        <w:t>27 października 2023 r.</w:t>
      </w:r>
      <w:r>
        <w:rPr>
          <w:rFonts w:ascii="Times New Roman" w:hAnsi="Times New Roman" w:cs="Times New Roman"/>
          <w:sz w:val="23"/>
          <w:szCs w:val="23"/>
        </w:rPr>
        <w:t xml:space="preserve"> (piątek) o godz. 9.00 w auli Szkoły Podstawowej im. Jana Pawła II w Kluczach. Trwać będzie 2 godziny.</w:t>
      </w:r>
    </w:p>
    <w:p w14:paraId="7F3952C9" w14:textId="2AB153B4" w:rsidR="00623D8F" w:rsidRPr="00D80736" w:rsidRDefault="00623D8F" w:rsidP="005C1D7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Organizator zapewnia: blok rysunkowy, blok techniczny, kredki</w:t>
      </w:r>
      <w:r w:rsidR="004F21FD">
        <w:rPr>
          <w:rFonts w:ascii="Times New Roman" w:hAnsi="Times New Roman" w:cs="Times New Roman"/>
          <w:sz w:val="23"/>
          <w:szCs w:val="23"/>
        </w:rPr>
        <w:t>, ołówki, gumki, bibuła, klej</w:t>
      </w:r>
      <w:r>
        <w:rPr>
          <w:rFonts w:ascii="Times New Roman" w:hAnsi="Times New Roman" w:cs="Times New Roman"/>
          <w:sz w:val="23"/>
          <w:szCs w:val="23"/>
        </w:rPr>
        <w:t>. Uczestnik może przynieść ze sobą inne materiały potrzebne do wykonania pracy (np. pisaki, pastele i in.)</w:t>
      </w:r>
    </w:p>
    <w:p w14:paraId="5529E83F" w14:textId="77777777" w:rsidR="00C56A8B" w:rsidRPr="00D80736" w:rsidRDefault="00C56A8B" w:rsidP="005C1D7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>Nie będą uwzględniane: prace na szkle, kompozycje prz</w:t>
      </w:r>
      <w:r w:rsidR="009A2DAD">
        <w:rPr>
          <w:rFonts w:ascii="Times New Roman" w:hAnsi="Times New Roman" w:cs="Times New Roman"/>
          <w:sz w:val="24"/>
          <w:szCs w:val="24"/>
        </w:rPr>
        <w:t>estrzenne i rzeźby oraz</w:t>
      </w:r>
      <w:r w:rsidRPr="00D80736">
        <w:rPr>
          <w:rFonts w:ascii="Times New Roman" w:hAnsi="Times New Roman" w:cs="Times New Roman"/>
          <w:sz w:val="24"/>
          <w:szCs w:val="24"/>
        </w:rPr>
        <w:t xml:space="preserve"> inne temu podobne</w:t>
      </w:r>
      <w:r w:rsidR="00C74DE3" w:rsidRPr="00D80736">
        <w:rPr>
          <w:rFonts w:ascii="Times New Roman" w:hAnsi="Times New Roman" w:cs="Times New Roman"/>
          <w:sz w:val="24"/>
          <w:szCs w:val="24"/>
        </w:rPr>
        <w:t>.</w:t>
      </w:r>
    </w:p>
    <w:p w14:paraId="43BFA336" w14:textId="77777777" w:rsidR="00C56A8B" w:rsidRPr="00D80736" w:rsidRDefault="00C56A8B" w:rsidP="005C1D7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Praca plastyczna powinna </w:t>
      </w:r>
      <w:r w:rsidR="00F4414A" w:rsidRPr="00D80736">
        <w:rPr>
          <w:rFonts w:ascii="Times New Roman" w:hAnsi="Times New Roman" w:cs="Times New Roman"/>
          <w:sz w:val="24"/>
          <w:szCs w:val="24"/>
        </w:rPr>
        <w:t>mieć przyklejoną</w:t>
      </w:r>
      <w:r w:rsidRPr="00D80736">
        <w:rPr>
          <w:rFonts w:ascii="Times New Roman" w:hAnsi="Times New Roman" w:cs="Times New Roman"/>
          <w:sz w:val="24"/>
          <w:szCs w:val="24"/>
        </w:rPr>
        <w:t xml:space="preserve"> </w:t>
      </w:r>
      <w:r w:rsidR="00F4414A" w:rsidRPr="00D80736">
        <w:rPr>
          <w:rFonts w:ascii="Times New Roman" w:hAnsi="Times New Roman" w:cs="Times New Roman"/>
          <w:sz w:val="24"/>
          <w:szCs w:val="24"/>
        </w:rPr>
        <w:t xml:space="preserve">metryczkę </w:t>
      </w:r>
      <w:r w:rsidR="00C74DE3" w:rsidRPr="00D80736">
        <w:rPr>
          <w:rFonts w:ascii="Times New Roman" w:hAnsi="Times New Roman" w:cs="Times New Roman"/>
          <w:sz w:val="24"/>
          <w:szCs w:val="24"/>
        </w:rPr>
        <w:t>(</w:t>
      </w:r>
      <w:r w:rsidR="00F4414A" w:rsidRPr="00D80736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D80736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C74DE3" w:rsidRPr="00D80736">
        <w:rPr>
          <w:rFonts w:ascii="Times New Roman" w:hAnsi="Times New Roman" w:cs="Times New Roman"/>
          <w:sz w:val="24"/>
          <w:szCs w:val="24"/>
        </w:rPr>
        <w:t>)</w:t>
      </w:r>
      <w:r w:rsidRPr="00D80736">
        <w:rPr>
          <w:rFonts w:ascii="Times New Roman" w:hAnsi="Times New Roman" w:cs="Times New Roman"/>
          <w:sz w:val="24"/>
          <w:szCs w:val="24"/>
        </w:rPr>
        <w:t>.</w:t>
      </w:r>
    </w:p>
    <w:p w14:paraId="29E51ECB" w14:textId="77777777" w:rsidR="00C56A8B" w:rsidRPr="00D80736" w:rsidRDefault="00C56A8B" w:rsidP="005C1D7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Prace </w:t>
      </w:r>
      <w:r w:rsidR="00DF63E5">
        <w:rPr>
          <w:rFonts w:ascii="Times New Roman" w:hAnsi="Times New Roman" w:cs="Times New Roman"/>
          <w:sz w:val="24"/>
          <w:szCs w:val="24"/>
        </w:rPr>
        <w:t>konkursowe</w:t>
      </w:r>
      <w:r w:rsidRPr="00D80736">
        <w:rPr>
          <w:rFonts w:ascii="Times New Roman" w:hAnsi="Times New Roman" w:cs="Times New Roman"/>
          <w:sz w:val="24"/>
          <w:szCs w:val="24"/>
        </w:rPr>
        <w:t xml:space="preserve"> nie będą zwracane.</w:t>
      </w:r>
      <w:r w:rsidR="00002F4B" w:rsidRPr="00D80736">
        <w:rPr>
          <w:rFonts w:ascii="Times New Roman" w:hAnsi="Times New Roman" w:cs="Times New Roman"/>
          <w:sz w:val="24"/>
          <w:szCs w:val="24"/>
        </w:rPr>
        <w:t xml:space="preserve"> Wystawa prac zostanie udostępniona w dniu wręczenia nagród.</w:t>
      </w:r>
    </w:p>
    <w:p w14:paraId="55DB12DC" w14:textId="77777777" w:rsidR="00C56A8B" w:rsidRPr="00D80736" w:rsidRDefault="00B02F2F" w:rsidP="005C1D7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</w:t>
      </w:r>
    </w:p>
    <w:p w14:paraId="506F55D7" w14:textId="77777777" w:rsidR="00C56A8B" w:rsidRPr="00D80736" w:rsidRDefault="00C56A8B" w:rsidP="00C56A8B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Przy ocenie prac konkursowych </w:t>
      </w:r>
      <w:r w:rsidR="00710B41">
        <w:rPr>
          <w:rFonts w:ascii="Times New Roman" w:hAnsi="Times New Roman" w:cs="Times New Roman"/>
          <w:sz w:val="24"/>
          <w:szCs w:val="24"/>
        </w:rPr>
        <w:t>brane będzie pod uwagę</w:t>
      </w:r>
      <w:r w:rsidRPr="00D807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3D03BA" w14:textId="77777777" w:rsidR="00C56A8B" w:rsidRPr="00D80736" w:rsidRDefault="00C56A8B" w:rsidP="00C56A8B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>- zgodność tematyki konkursu i jej trafne przedstawienie</w:t>
      </w:r>
      <w:r w:rsidR="00D4716E" w:rsidRPr="00D80736">
        <w:rPr>
          <w:rFonts w:ascii="Times New Roman" w:hAnsi="Times New Roman" w:cs="Times New Roman"/>
          <w:sz w:val="24"/>
          <w:szCs w:val="24"/>
        </w:rPr>
        <w:t>,</w:t>
      </w:r>
      <w:r w:rsidRPr="00D80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4E29D" w14:textId="77777777" w:rsidR="00C56A8B" w:rsidRPr="00D80736" w:rsidRDefault="00C56A8B" w:rsidP="00C56A8B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>- walory artystyczne pracy i użycie środków wyrazu artystycznego</w:t>
      </w:r>
      <w:r w:rsidR="00D4716E" w:rsidRPr="00D80736">
        <w:rPr>
          <w:rFonts w:ascii="Times New Roman" w:hAnsi="Times New Roman" w:cs="Times New Roman"/>
          <w:sz w:val="24"/>
          <w:szCs w:val="24"/>
        </w:rPr>
        <w:t>,</w:t>
      </w:r>
    </w:p>
    <w:p w14:paraId="29369E64" w14:textId="77777777" w:rsidR="00C56A8B" w:rsidRPr="00860BC4" w:rsidRDefault="00C56A8B" w:rsidP="00860BC4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- </w:t>
      </w:r>
      <w:r w:rsidR="00D4716E" w:rsidRPr="00D80736">
        <w:rPr>
          <w:rFonts w:ascii="Times New Roman" w:hAnsi="Times New Roman" w:cs="Times New Roman"/>
          <w:sz w:val="24"/>
          <w:szCs w:val="24"/>
        </w:rPr>
        <w:t>oryginalność i kreatywność</w:t>
      </w:r>
      <w:r w:rsidRPr="00D80736">
        <w:rPr>
          <w:rFonts w:ascii="Times New Roman" w:hAnsi="Times New Roman" w:cs="Times New Roman"/>
          <w:sz w:val="24"/>
          <w:szCs w:val="24"/>
        </w:rPr>
        <w:t xml:space="preserve"> w zobrazowaniu </w:t>
      </w:r>
      <w:r w:rsidR="00D4716E" w:rsidRPr="00D80736">
        <w:rPr>
          <w:rFonts w:ascii="Times New Roman" w:hAnsi="Times New Roman" w:cs="Times New Roman"/>
          <w:sz w:val="24"/>
          <w:szCs w:val="24"/>
        </w:rPr>
        <w:t>przesłania.</w:t>
      </w:r>
    </w:p>
    <w:p w14:paraId="2F6737D3" w14:textId="77777777" w:rsidR="00C56A8B" w:rsidRPr="00D80736" w:rsidRDefault="00C56A8B" w:rsidP="00B23CB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0736">
        <w:rPr>
          <w:rFonts w:ascii="Times New Roman" w:hAnsi="Times New Roman" w:cs="Times New Roman"/>
          <w:b/>
          <w:sz w:val="28"/>
          <w:szCs w:val="28"/>
        </w:rPr>
        <w:t>PRZETWARZANIE DANYCH OSOBOWYCH</w:t>
      </w:r>
    </w:p>
    <w:p w14:paraId="25D556CC" w14:textId="77777777" w:rsidR="00860BC4" w:rsidRPr="00860BC4" w:rsidRDefault="00C21E0D" w:rsidP="00B23CB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710B41">
        <w:rPr>
          <w:rFonts w:ascii="Times New Roman" w:hAnsi="Times New Roman" w:cs="Times New Roman"/>
        </w:rPr>
        <w:t>Prosimy o zapoznanie się z klauzulą informacyjną stanowiącą załącznik nr 2</w:t>
      </w:r>
      <w:r w:rsidR="00710B41">
        <w:rPr>
          <w:rFonts w:ascii="Times New Roman" w:hAnsi="Times New Roman" w:cs="Times New Roman"/>
        </w:rPr>
        <w:t xml:space="preserve"> do Regulaminu</w:t>
      </w:r>
      <w:r w:rsidRPr="00710B41">
        <w:rPr>
          <w:rFonts w:ascii="Times New Roman" w:hAnsi="Times New Roman" w:cs="Times New Roman"/>
        </w:rPr>
        <w:t>.</w:t>
      </w:r>
    </w:p>
    <w:p w14:paraId="02AA712E" w14:textId="77777777" w:rsidR="004F21FD" w:rsidRDefault="004F21FD" w:rsidP="00B23CB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79A21C0" w14:textId="77777777" w:rsidR="004F21FD" w:rsidRDefault="004F21FD" w:rsidP="00B23CB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8EAA1" w14:textId="77777777" w:rsidR="004F21FD" w:rsidRDefault="004F21FD" w:rsidP="00B23CB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46F8BFB" w14:textId="0F0D830B" w:rsidR="00C56A8B" w:rsidRPr="00D80736" w:rsidRDefault="00C56A8B" w:rsidP="00B23CB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0736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14:paraId="7A53842B" w14:textId="47FF4804" w:rsidR="004F21FD" w:rsidRPr="004F21FD" w:rsidRDefault="00C56A8B" w:rsidP="00C56A8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736">
        <w:rPr>
          <w:rFonts w:ascii="Times New Roman" w:hAnsi="Times New Roman" w:cs="Times New Roman"/>
          <w:sz w:val="24"/>
          <w:szCs w:val="24"/>
        </w:rPr>
        <w:t>Integralną część regulaminu konkursu stanowią:</w:t>
      </w:r>
    </w:p>
    <w:p w14:paraId="7F40EF66" w14:textId="2A402837" w:rsidR="00C56A8B" w:rsidRPr="00D80736" w:rsidRDefault="00C56A8B" w:rsidP="00C56A8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736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5C64DA">
        <w:rPr>
          <w:rFonts w:ascii="Times New Roman" w:hAnsi="Times New Roman" w:cs="Times New Roman"/>
          <w:b/>
          <w:sz w:val="24"/>
          <w:szCs w:val="24"/>
        </w:rPr>
        <w:t>– FORMULARZ ZGŁOSZENIOWY i ZGODY</w:t>
      </w:r>
      <w:r w:rsidRPr="00D80736">
        <w:rPr>
          <w:rFonts w:ascii="Times New Roman" w:hAnsi="Times New Roman" w:cs="Times New Roman"/>
          <w:b/>
          <w:sz w:val="24"/>
          <w:szCs w:val="24"/>
        </w:rPr>
        <w:t xml:space="preserve"> RODZICÓW</w:t>
      </w:r>
    </w:p>
    <w:p w14:paraId="792D143D" w14:textId="77777777" w:rsidR="00C56A8B" w:rsidRPr="00D80736" w:rsidRDefault="00C56A8B" w:rsidP="00C56A8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736">
        <w:rPr>
          <w:rFonts w:ascii="Times New Roman" w:hAnsi="Times New Roman" w:cs="Times New Roman"/>
          <w:b/>
          <w:sz w:val="24"/>
          <w:szCs w:val="24"/>
        </w:rPr>
        <w:t xml:space="preserve">ZAŁĄCZNIK NR 2 – </w:t>
      </w:r>
      <w:r w:rsidR="0054252B" w:rsidRPr="00D80736">
        <w:rPr>
          <w:rFonts w:ascii="Times New Roman" w:hAnsi="Times New Roman" w:cs="Times New Roman"/>
          <w:b/>
          <w:sz w:val="24"/>
          <w:szCs w:val="24"/>
        </w:rPr>
        <w:t>KLA</w:t>
      </w:r>
      <w:r w:rsidRPr="00D80736">
        <w:rPr>
          <w:rFonts w:ascii="Times New Roman" w:hAnsi="Times New Roman" w:cs="Times New Roman"/>
          <w:b/>
          <w:sz w:val="24"/>
          <w:szCs w:val="24"/>
        </w:rPr>
        <w:t>UZULA INFORMACYJNA RODO</w:t>
      </w:r>
    </w:p>
    <w:p w14:paraId="516E4F7C" w14:textId="77777777" w:rsidR="00C56A8B" w:rsidRPr="00D80736" w:rsidRDefault="00C56A8B" w:rsidP="00C56A8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736">
        <w:rPr>
          <w:rFonts w:ascii="Times New Roman" w:hAnsi="Times New Roman" w:cs="Times New Roman"/>
          <w:b/>
          <w:sz w:val="24"/>
          <w:szCs w:val="24"/>
        </w:rPr>
        <w:t>ZAŁĄCZNIK NR 3 – METRYCZKA NA PRACĘ PLASTYCZNĄ</w:t>
      </w:r>
    </w:p>
    <w:p w14:paraId="0FEC3479" w14:textId="77777777" w:rsidR="00905E06" w:rsidRPr="0068030C" w:rsidRDefault="00755E41" w:rsidP="008F445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0736">
        <w:rPr>
          <w:rFonts w:ascii="Times New Roman" w:hAnsi="Times New Roman" w:cs="Times New Roman"/>
          <w:sz w:val="24"/>
          <w:szCs w:val="24"/>
        </w:rPr>
        <w:t xml:space="preserve">Za organizację i przebieg </w:t>
      </w:r>
      <w:r w:rsidRPr="00D80736">
        <w:rPr>
          <w:rFonts w:ascii="Times New Roman" w:hAnsi="Times New Roman" w:cs="Times New Roman"/>
          <w:b/>
          <w:sz w:val="24"/>
          <w:szCs w:val="24"/>
        </w:rPr>
        <w:t>I</w:t>
      </w:r>
      <w:r w:rsidR="00860BC4">
        <w:rPr>
          <w:rFonts w:ascii="Times New Roman" w:hAnsi="Times New Roman" w:cs="Times New Roman"/>
          <w:b/>
          <w:sz w:val="24"/>
          <w:szCs w:val="24"/>
        </w:rPr>
        <w:t>I</w:t>
      </w:r>
      <w:r w:rsidRPr="00D80736">
        <w:rPr>
          <w:rFonts w:ascii="Times New Roman" w:hAnsi="Times New Roman" w:cs="Times New Roman"/>
          <w:b/>
          <w:sz w:val="24"/>
          <w:szCs w:val="24"/>
        </w:rPr>
        <w:t xml:space="preserve"> Powiatowego Turnieju Frazeologicznego</w:t>
      </w:r>
      <w:r w:rsidRPr="00D80736">
        <w:rPr>
          <w:rFonts w:ascii="Times New Roman" w:hAnsi="Times New Roman" w:cs="Times New Roman"/>
          <w:sz w:val="24"/>
          <w:szCs w:val="24"/>
        </w:rPr>
        <w:t xml:space="preserve"> odpowiadają: Anna </w:t>
      </w:r>
      <w:proofErr w:type="spellStart"/>
      <w:r w:rsidRPr="00D80736">
        <w:rPr>
          <w:rFonts w:ascii="Times New Roman" w:hAnsi="Times New Roman" w:cs="Times New Roman"/>
          <w:sz w:val="24"/>
          <w:szCs w:val="24"/>
        </w:rPr>
        <w:t>Konieczniak</w:t>
      </w:r>
      <w:proofErr w:type="spellEnd"/>
      <w:r w:rsidRPr="00D80736">
        <w:rPr>
          <w:rFonts w:ascii="Times New Roman" w:hAnsi="Times New Roman" w:cs="Times New Roman"/>
          <w:sz w:val="24"/>
          <w:szCs w:val="24"/>
        </w:rPr>
        <w:t xml:space="preserve"> i Renata Zawisz, Szkoła Podstawowa im. Jana Pawła II w Kluczach, ul. Zawierciańska 30, 32-310 Klucze, </w:t>
      </w:r>
      <w:proofErr w:type="spellStart"/>
      <w:r w:rsidRPr="00D8073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80736">
        <w:rPr>
          <w:rFonts w:ascii="Times New Roman" w:hAnsi="Times New Roman" w:cs="Times New Roman"/>
          <w:sz w:val="24"/>
          <w:szCs w:val="24"/>
        </w:rPr>
        <w:t xml:space="preserve">: 326428519, e-mail: </w:t>
      </w:r>
      <w:hyperlink r:id="rId12" w:history="1">
        <w:r w:rsidR="008F4450" w:rsidRPr="007F1485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spklucz@op.pl</w:t>
        </w:r>
      </w:hyperlink>
    </w:p>
    <w:p w14:paraId="73A5B310" w14:textId="77777777" w:rsid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36D353FD" w14:textId="77777777" w:rsid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6449EF65" w14:textId="77777777" w:rsid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0371D168" w14:textId="77777777" w:rsid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407B42D8" w14:textId="77777777" w:rsid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53C03DEC" w14:textId="77777777" w:rsid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11145E54" w14:textId="77777777" w:rsid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55737CF4" w14:textId="77777777" w:rsid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4A8D7E92" w14:textId="77777777" w:rsid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313D9064" w14:textId="77777777" w:rsid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21D90EA4" w14:textId="77777777" w:rsid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3A37CE31" w14:textId="77777777" w:rsidR="0068030C" w:rsidRPr="0068030C" w:rsidRDefault="0068030C" w:rsidP="00680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09EE01F3" w14:textId="77777777" w:rsidR="008F4450" w:rsidRPr="00D80736" w:rsidRDefault="008F4450" w:rsidP="008F445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736">
        <w:rPr>
          <w:rFonts w:ascii="Times New Roman" w:hAnsi="Times New Roman" w:cs="Times New Roman"/>
          <w:b/>
          <w:sz w:val="24"/>
          <w:szCs w:val="24"/>
        </w:rPr>
        <w:t>ZAŁĄCZNIK NR 1 – FORMULARZ ZGŁOSZENIOWY i ZGODY RODZICÓW</w:t>
      </w:r>
    </w:p>
    <w:p w14:paraId="0ACD7A15" w14:textId="77777777" w:rsidR="008F4450" w:rsidRPr="00D80736" w:rsidRDefault="008F4450" w:rsidP="008F445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73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ZGŁOSZENIOWY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F4450" w:rsidRPr="00D80736" w14:paraId="33719B05" w14:textId="77777777" w:rsidTr="00734240">
        <w:trPr>
          <w:trHeight w:val="1242"/>
        </w:trPr>
        <w:tc>
          <w:tcPr>
            <w:tcW w:w="3397" w:type="dxa"/>
          </w:tcPr>
          <w:p w14:paraId="07D130F4" w14:textId="77777777" w:rsidR="008F4450" w:rsidRPr="00734240" w:rsidRDefault="00734240" w:rsidP="008F445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734240">
              <w:rPr>
                <w:rFonts w:ascii="Times New Roman" w:hAnsi="Times New Roman" w:cs="Times New Roman"/>
              </w:rPr>
              <w:t>I</w:t>
            </w:r>
            <w:r w:rsidR="008F4450" w:rsidRPr="00734240">
              <w:rPr>
                <w:rFonts w:ascii="Times New Roman" w:hAnsi="Times New Roman" w:cs="Times New Roman"/>
              </w:rPr>
              <w:t>mię i nazwisko ucznia</w:t>
            </w:r>
          </w:p>
        </w:tc>
        <w:tc>
          <w:tcPr>
            <w:tcW w:w="5665" w:type="dxa"/>
          </w:tcPr>
          <w:p w14:paraId="7F4FB264" w14:textId="77777777" w:rsidR="008F4450" w:rsidRPr="00D80736" w:rsidRDefault="008F4450" w:rsidP="008F445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B978C" w14:textId="77777777" w:rsidR="008F4450" w:rsidRPr="00D80736" w:rsidRDefault="008F4450" w:rsidP="008F445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450" w:rsidRPr="00D80736" w14:paraId="504D92FE" w14:textId="77777777" w:rsidTr="00734240">
        <w:trPr>
          <w:trHeight w:val="1242"/>
        </w:trPr>
        <w:tc>
          <w:tcPr>
            <w:tcW w:w="3397" w:type="dxa"/>
          </w:tcPr>
          <w:p w14:paraId="2854DB65" w14:textId="77777777" w:rsidR="008F4450" w:rsidRPr="00734240" w:rsidRDefault="00734240" w:rsidP="008F445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734240">
              <w:rPr>
                <w:rFonts w:ascii="Times New Roman" w:hAnsi="Times New Roman" w:cs="Times New Roman"/>
              </w:rPr>
              <w:t>Nazwa s</w:t>
            </w:r>
            <w:r w:rsidR="008F4450" w:rsidRPr="00734240">
              <w:rPr>
                <w:rFonts w:ascii="Times New Roman" w:hAnsi="Times New Roman" w:cs="Times New Roman"/>
              </w:rPr>
              <w:t>zkoł</w:t>
            </w:r>
            <w:r w:rsidRPr="00734240">
              <w:rPr>
                <w:rFonts w:ascii="Times New Roman" w:hAnsi="Times New Roman" w:cs="Times New Roman"/>
              </w:rPr>
              <w:t xml:space="preserve">y/ imię i nazwisko </w:t>
            </w:r>
            <w:r w:rsidRPr="00860BC4">
              <w:rPr>
                <w:rFonts w:ascii="Times New Roman" w:hAnsi="Times New Roman" w:cs="Times New Roman"/>
                <w:b/>
                <w:u w:val="single"/>
              </w:rPr>
              <w:t>nauczyciela</w:t>
            </w:r>
            <w:r w:rsidRPr="00734240">
              <w:rPr>
                <w:rFonts w:ascii="Times New Roman" w:hAnsi="Times New Roman" w:cs="Times New Roman"/>
              </w:rPr>
              <w:t xml:space="preserve"> przygotowującego do turnieju</w:t>
            </w:r>
          </w:p>
        </w:tc>
        <w:tc>
          <w:tcPr>
            <w:tcW w:w="5665" w:type="dxa"/>
          </w:tcPr>
          <w:p w14:paraId="5A717D98" w14:textId="77777777" w:rsidR="008F4450" w:rsidRPr="00D80736" w:rsidRDefault="008F4450" w:rsidP="008F445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C0A22" w14:textId="77777777" w:rsidR="008F4450" w:rsidRPr="00D80736" w:rsidRDefault="008F4450" w:rsidP="008F445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450" w:rsidRPr="00D80736" w14:paraId="32DC8BCD" w14:textId="77777777" w:rsidTr="00734240">
        <w:trPr>
          <w:trHeight w:val="1242"/>
        </w:trPr>
        <w:tc>
          <w:tcPr>
            <w:tcW w:w="3397" w:type="dxa"/>
          </w:tcPr>
          <w:p w14:paraId="4B0CEF8B" w14:textId="77777777" w:rsidR="008F4450" w:rsidRPr="00734240" w:rsidRDefault="00734240" w:rsidP="008F445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734240">
              <w:rPr>
                <w:rFonts w:ascii="Times New Roman" w:hAnsi="Times New Roman" w:cs="Times New Roman"/>
              </w:rPr>
              <w:t>Wiek/K</w:t>
            </w:r>
            <w:r w:rsidR="008F4450" w:rsidRPr="00734240">
              <w:rPr>
                <w:rFonts w:ascii="Times New Roman" w:hAnsi="Times New Roman" w:cs="Times New Roman"/>
              </w:rPr>
              <w:t>lasa</w:t>
            </w:r>
          </w:p>
        </w:tc>
        <w:tc>
          <w:tcPr>
            <w:tcW w:w="5665" w:type="dxa"/>
          </w:tcPr>
          <w:p w14:paraId="4A4E7618" w14:textId="77777777" w:rsidR="008F4450" w:rsidRPr="00D80736" w:rsidRDefault="008F4450" w:rsidP="008F445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56550" w14:textId="77777777" w:rsidR="008F4450" w:rsidRPr="00D80736" w:rsidRDefault="008F4450" w:rsidP="008F445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450" w:rsidRPr="00D80736" w14:paraId="218DA5A8" w14:textId="77777777" w:rsidTr="00734240">
        <w:trPr>
          <w:trHeight w:val="1242"/>
        </w:trPr>
        <w:tc>
          <w:tcPr>
            <w:tcW w:w="3397" w:type="dxa"/>
          </w:tcPr>
          <w:p w14:paraId="51EBF3DD" w14:textId="77777777" w:rsidR="008F4450" w:rsidRPr="00734240" w:rsidRDefault="008F4450" w:rsidP="008F445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734240">
              <w:rPr>
                <w:rFonts w:ascii="Times New Roman" w:hAnsi="Times New Roman" w:cs="Times New Roman"/>
              </w:rPr>
              <w:t>Osoba, którą należy powiadomić o wynikach turnieju, numer telefonu</w:t>
            </w:r>
          </w:p>
        </w:tc>
        <w:tc>
          <w:tcPr>
            <w:tcW w:w="5665" w:type="dxa"/>
          </w:tcPr>
          <w:p w14:paraId="63F74E8F" w14:textId="77777777" w:rsidR="008F4450" w:rsidRPr="00D80736" w:rsidRDefault="008F4450" w:rsidP="008F445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8F27A" w14:textId="77777777" w:rsidR="008F4450" w:rsidRPr="00D80736" w:rsidRDefault="008F4450" w:rsidP="008F445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736">
        <w:rPr>
          <w:rFonts w:ascii="Times New Roman" w:hAnsi="Times New Roman" w:cs="Times New Roman"/>
          <w:b/>
          <w:sz w:val="24"/>
          <w:szCs w:val="24"/>
          <w:u w:val="single"/>
        </w:rPr>
        <w:t>ZGODA NA UDZIAŁ W TURNIEJU</w:t>
      </w:r>
    </w:p>
    <w:p w14:paraId="221B00FF" w14:textId="77777777" w:rsidR="008F4450" w:rsidRPr="00734240" w:rsidRDefault="008F4450" w:rsidP="008F4450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734240">
        <w:rPr>
          <w:rFonts w:ascii="Times New Roman" w:hAnsi="Times New Roman" w:cs="Times New Roman"/>
        </w:rPr>
        <w:t>Wyrażam zgodę na udział mojego dziecka ………………………………………………….. (</w:t>
      </w:r>
      <w:r w:rsidRPr="00734240">
        <w:rPr>
          <w:rFonts w:ascii="Times New Roman" w:hAnsi="Times New Roman" w:cs="Times New Roman"/>
          <w:i/>
        </w:rPr>
        <w:t>imię i nazwisko</w:t>
      </w:r>
      <w:r w:rsidRPr="00734240">
        <w:rPr>
          <w:rFonts w:ascii="Times New Roman" w:hAnsi="Times New Roman" w:cs="Times New Roman"/>
        </w:rPr>
        <w:t>)</w:t>
      </w:r>
      <w:r w:rsidR="00905E06" w:rsidRPr="00734240">
        <w:rPr>
          <w:rFonts w:ascii="Times New Roman" w:hAnsi="Times New Roman" w:cs="Times New Roman"/>
        </w:rPr>
        <w:t xml:space="preserve"> w I</w:t>
      </w:r>
      <w:r w:rsidR="00860BC4">
        <w:rPr>
          <w:rFonts w:ascii="Times New Roman" w:hAnsi="Times New Roman" w:cs="Times New Roman"/>
        </w:rPr>
        <w:t>I</w:t>
      </w:r>
      <w:r w:rsidR="00905E06" w:rsidRPr="00734240">
        <w:rPr>
          <w:rFonts w:ascii="Times New Roman" w:hAnsi="Times New Roman" w:cs="Times New Roman"/>
        </w:rPr>
        <w:t xml:space="preserve"> Powiatowym Turnieju Frazeologicznym organizowanym przez Szkołę Podstawową im. Jana Pawła II</w:t>
      </w:r>
      <w:r w:rsidR="00860BC4">
        <w:rPr>
          <w:rFonts w:ascii="Times New Roman" w:hAnsi="Times New Roman" w:cs="Times New Roman"/>
        </w:rPr>
        <w:t xml:space="preserve"> w Kluczach w roku szkolnym 2023/2024</w:t>
      </w:r>
    </w:p>
    <w:p w14:paraId="010205D7" w14:textId="77777777" w:rsidR="00905E06" w:rsidRPr="00734240" w:rsidRDefault="00905E06" w:rsidP="00905E06">
      <w:pPr>
        <w:ind w:left="3600" w:firstLine="720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734240">
        <w:rPr>
          <w:rFonts w:ascii="Times New Roman" w:eastAsia="Times New Roman" w:hAnsi="Times New Roman" w:cs="Times New Roman"/>
          <w:color w:val="000000"/>
          <w:lang w:val="en-GB" w:eastAsia="en-GB"/>
        </w:rPr>
        <w:t>….....………………………………………….</w:t>
      </w:r>
    </w:p>
    <w:p w14:paraId="45A6BC5B" w14:textId="77777777" w:rsidR="00905E06" w:rsidRPr="00734240" w:rsidRDefault="00E007CF" w:rsidP="00905E06">
      <w:pPr>
        <w:ind w:left="4005"/>
        <w:jc w:val="center"/>
        <w:rPr>
          <w:rFonts w:ascii="Times New Roman" w:eastAsia="Times New Roman" w:hAnsi="Times New Roman" w:cs="Times New Roman"/>
          <w:i/>
          <w:iCs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podpis</w:t>
      </w:r>
      <w:proofErr w:type="spellEnd"/>
      <w:r w:rsidR="00905E06" w:rsidRPr="00734240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="00905E06" w:rsidRPr="00734240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rodzica</w:t>
      </w:r>
      <w:proofErr w:type="spellEnd"/>
      <w:r w:rsidR="00905E06" w:rsidRPr="00734240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/</w:t>
      </w:r>
      <w:proofErr w:type="spellStart"/>
      <w:r w:rsidR="00905E06" w:rsidRPr="00734240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opiekuna</w:t>
      </w:r>
      <w:proofErr w:type="spellEnd"/>
      <w:r w:rsidR="00905E06" w:rsidRPr="00734240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="00905E06" w:rsidRPr="00734240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prawnego</w:t>
      </w:r>
      <w:proofErr w:type="spellEnd"/>
      <w:r w:rsidR="00905E06" w:rsidRPr="00734240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                                                                               </w:t>
      </w:r>
    </w:p>
    <w:p w14:paraId="2894D231" w14:textId="77777777" w:rsidR="00905E06" w:rsidRPr="00D80736" w:rsidRDefault="00905E06" w:rsidP="00905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D80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ZGODA NA ROZPOWSZECHNIENIE WIZERUNKU</w:t>
      </w:r>
    </w:p>
    <w:p w14:paraId="70506CA7" w14:textId="77777777" w:rsidR="007C4A42" w:rsidRDefault="008F4450" w:rsidP="007C4A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7C4A42">
        <w:rPr>
          <w:rFonts w:ascii="Times New Roman" w:eastAsia="Times New Roman" w:hAnsi="Times New Roman" w:cs="Times New Roman"/>
          <w:color w:val="000000"/>
          <w:lang w:eastAsia="en-GB"/>
        </w:rPr>
        <w:t>W związku z organiz</w:t>
      </w:r>
      <w:r w:rsidR="00905E06" w:rsidRPr="007C4A42">
        <w:rPr>
          <w:rFonts w:ascii="Times New Roman" w:eastAsia="Times New Roman" w:hAnsi="Times New Roman" w:cs="Times New Roman"/>
          <w:color w:val="000000"/>
          <w:lang w:eastAsia="en-GB"/>
        </w:rPr>
        <w:t xml:space="preserve">owaniem i promowaniem </w:t>
      </w:r>
      <w:r w:rsidRPr="007C4A42">
        <w:rPr>
          <w:rFonts w:ascii="Times New Roman" w:eastAsia="Times New Roman" w:hAnsi="Times New Roman" w:cs="Times New Roman"/>
          <w:b/>
          <w:lang w:eastAsia="pl-PL"/>
        </w:rPr>
        <w:t>I</w:t>
      </w:r>
      <w:r w:rsidR="00551755">
        <w:rPr>
          <w:rFonts w:ascii="Times New Roman" w:eastAsia="Times New Roman" w:hAnsi="Times New Roman" w:cs="Times New Roman"/>
          <w:b/>
          <w:lang w:eastAsia="pl-PL"/>
        </w:rPr>
        <w:t>I</w:t>
      </w:r>
      <w:r w:rsidRPr="007C4A42">
        <w:rPr>
          <w:rFonts w:ascii="Times New Roman" w:eastAsia="Times New Roman" w:hAnsi="Times New Roman" w:cs="Times New Roman"/>
          <w:b/>
          <w:lang w:eastAsia="pl-PL"/>
        </w:rPr>
        <w:t xml:space="preserve"> Powiatow</w:t>
      </w:r>
      <w:r w:rsidR="00905E06" w:rsidRPr="007C4A42">
        <w:rPr>
          <w:rFonts w:ascii="Times New Roman" w:eastAsia="Times New Roman" w:hAnsi="Times New Roman" w:cs="Times New Roman"/>
          <w:b/>
          <w:lang w:eastAsia="pl-PL"/>
        </w:rPr>
        <w:t>ego</w:t>
      </w:r>
      <w:r w:rsidRPr="007C4A42">
        <w:rPr>
          <w:rFonts w:ascii="Times New Roman" w:eastAsia="Times New Roman" w:hAnsi="Times New Roman" w:cs="Times New Roman"/>
          <w:b/>
          <w:lang w:eastAsia="pl-PL"/>
        </w:rPr>
        <w:t xml:space="preserve"> TURNIEJ</w:t>
      </w:r>
      <w:r w:rsidR="00905E06" w:rsidRPr="007C4A42">
        <w:rPr>
          <w:rFonts w:ascii="Times New Roman" w:eastAsia="Times New Roman" w:hAnsi="Times New Roman" w:cs="Times New Roman"/>
          <w:b/>
          <w:lang w:eastAsia="pl-PL"/>
        </w:rPr>
        <w:t>U Frazeologicznego</w:t>
      </w:r>
      <w:r w:rsidR="00905E06" w:rsidRPr="007C4A4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7C4A42">
        <w:rPr>
          <w:rFonts w:ascii="Times New Roman" w:eastAsia="Times New Roman" w:hAnsi="Times New Roman" w:cs="Times New Roman"/>
          <w:color w:val="000000"/>
          <w:lang w:eastAsia="en-GB"/>
        </w:rPr>
        <w:t>wyrażam zgodę na rozpowszechnianie, wykorzystanie, utrwalanie</w:t>
      </w:r>
      <w:r w:rsidR="00905E06" w:rsidRPr="007C4A4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7C4A42">
        <w:rPr>
          <w:rFonts w:ascii="Times New Roman" w:eastAsia="Times New Roman" w:hAnsi="Times New Roman" w:cs="Times New Roman"/>
          <w:color w:val="000000"/>
          <w:lang w:eastAsia="en-GB"/>
        </w:rPr>
        <w:t>wizerunku mojego dziecka</w:t>
      </w:r>
      <w:r w:rsidR="007C4A4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05E06" w:rsidRPr="007C4A42">
        <w:rPr>
          <w:rFonts w:ascii="Times New Roman" w:eastAsia="Times New Roman" w:hAnsi="Times New Roman" w:cs="Times New Roman"/>
          <w:color w:val="000000"/>
          <w:lang w:eastAsia="en-GB"/>
        </w:rPr>
        <w:t>na stronach internetowych i w lokalnej prasie</w:t>
      </w:r>
      <w:r w:rsidR="007C4A42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7C4A42">
        <w:rPr>
          <w:rFonts w:ascii="Times New Roman" w:eastAsia="Times New Roman" w:hAnsi="Times New Roman" w:cs="Times New Roman"/>
          <w:color w:val="000000"/>
          <w:lang w:eastAsia="en-GB"/>
        </w:rPr>
        <w:t xml:space="preserve"> w wydawnictwach i w materiałach promocyjnych, w gazetkach i broszurach, kronice lub kronice okolicznościowej,</w:t>
      </w:r>
      <w:r w:rsidR="007C4A4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7C4A42">
        <w:rPr>
          <w:rFonts w:ascii="Times New Roman" w:eastAsia="Times New Roman" w:hAnsi="Times New Roman" w:cs="Times New Roman"/>
          <w:color w:val="000000"/>
          <w:lang w:eastAsia="en-GB"/>
        </w:rPr>
        <w:t>w gablotach i na tablicach ściennych</w:t>
      </w:r>
      <w:r w:rsidR="007C4A4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7C4A42">
        <w:rPr>
          <w:rFonts w:ascii="Times New Roman" w:eastAsia="Times New Roman" w:hAnsi="Times New Roman" w:cs="Times New Roman"/>
          <w:color w:val="000000"/>
          <w:lang w:eastAsia="en-GB"/>
        </w:rPr>
        <w:t>zgodnie z art. 81 ust. 1 ustawy z dnia 4 lutego 1994 r. o prawie autorskim i prawach pokrewnych (t. j. Dz. U. z 2019 r., poz. 1231 ze zm.).</w:t>
      </w:r>
      <w:r w:rsidRPr="007C4A42">
        <w:rPr>
          <w:rFonts w:ascii="Times New Roman" w:eastAsia="Times New Roman" w:hAnsi="Times New Roman" w:cs="Times New Roman"/>
          <w:color w:val="0070C0"/>
          <w:lang w:eastAsia="en-GB"/>
        </w:rPr>
        <w:t xml:space="preserve"> </w:t>
      </w:r>
      <w:r w:rsidRPr="007C4A42">
        <w:rPr>
          <w:rFonts w:ascii="Times New Roman" w:eastAsia="Times New Roman" w:hAnsi="Times New Roman" w:cs="Times New Roman"/>
          <w:color w:val="000000"/>
          <w:lang w:eastAsia="en-GB"/>
        </w:rPr>
        <w:t xml:space="preserve">Zgoda na rozpowszechnianie wizerunku nie jest ograniczona czasowo i terytorialnie. </w:t>
      </w:r>
      <w:proofErr w:type="spellStart"/>
      <w:r w:rsidRPr="007C4A42">
        <w:rPr>
          <w:rFonts w:ascii="Times New Roman" w:eastAsia="Times New Roman" w:hAnsi="Times New Roman" w:cs="Times New Roman"/>
          <w:color w:val="000000"/>
          <w:lang w:val="en-GB" w:eastAsia="en-GB"/>
        </w:rPr>
        <w:t>Zgoda</w:t>
      </w:r>
      <w:proofErr w:type="spellEnd"/>
      <w:r w:rsidRPr="007C4A42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jest </w:t>
      </w:r>
      <w:proofErr w:type="spellStart"/>
      <w:r w:rsidRPr="007C4A42">
        <w:rPr>
          <w:rFonts w:ascii="Times New Roman" w:eastAsia="Times New Roman" w:hAnsi="Times New Roman" w:cs="Times New Roman"/>
          <w:color w:val="000000"/>
          <w:lang w:val="en-GB" w:eastAsia="en-GB"/>
        </w:rPr>
        <w:t>udzielona</w:t>
      </w:r>
      <w:proofErr w:type="spellEnd"/>
      <w:r w:rsidRPr="007C4A42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7C4A42">
        <w:rPr>
          <w:rFonts w:ascii="Times New Roman" w:eastAsia="Times New Roman" w:hAnsi="Times New Roman" w:cs="Times New Roman"/>
          <w:color w:val="000000"/>
          <w:lang w:val="en-GB" w:eastAsia="en-GB"/>
        </w:rPr>
        <w:t>nieodpłatnie</w:t>
      </w:r>
      <w:proofErr w:type="spellEnd"/>
      <w:r w:rsidRPr="007C4A42">
        <w:rPr>
          <w:rFonts w:ascii="Times New Roman" w:eastAsia="Times New Roman" w:hAnsi="Times New Roman" w:cs="Times New Roman"/>
          <w:color w:val="000000"/>
          <w:lang w:val="en-GB" w:eastAsia="en-GB"/>
        </w:rPr>
        <w:t>. </w:t>
      </w:r>
    </w:p>
    <w:p w14:paraId="58652E1D" w14:textId="77777777" w:rsidR="008F4450" w:rsidRPr="007C4A42" w:rsidRDefault="008F4450" w:rsidP="007C4A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7C4A42">
        <w:rPr>
          <w:rFonts w:ascii="Times New Roman" w:eastAsia="Times New Roman" w:hAnsi="Times New Roman" w:cs="Times New Roman"/>
          <w:color w:val="000000"/>
          <w:lang w:val="en-GB" w:eastAsia="en-GB"/>
        </w:rPr>
        <w:lastRenderedPageBreak/>
        <w:t>….....………………………………………….</w:t>
      </w:r>
      <w:r w:rsidR="007C4A42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          </w:t>
      </w:r>
      <w:proofErr w:type="spellStart"/>
      <w:r w:rsidR="00E007CF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podpis</w:t>
      </w:r>
      <w:proofErr w:type="spellEnd"/>
      <w:r w:rsidRPr="007C4A42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7C4A42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rodzica</w:t>
      </w:r>
      <w:proofErr w:type="spellEnd"/>
      <w:r w:rsidRPr="007C4A42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/</w:t>
      </w:r>
      <w:proofErr w:type="spellStart"/>
      <w:r w:rsidRPr="007C4A42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opiekuna</w:t>
      </w:r>
      <w:proofErr w:type="spellEnd"/>
      <w:r w:rsidRPr="007C4A42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7C4A42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prawnego</w:t>
      </w:r>
      <w:proofErr w:type="spellEnd"/>
      <w:r w:rsidRPr="007C4A42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                                                                               </w:t>
      </w:r>
    </w:p>
    <w:p w14:paraId="3CA6FAA8" w14:textId="77777777" w:rsidR="008F4450" w:rsidRPr="00D80736" w:rsidRDefault="008F4450" w:rsidP="008F445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736">
        <w:rPr>
          <w:rFonts w:ascii="Times New Roman" w:hAnsi="Times New Roman" w:cs="Times New Roman"/>
          <w:b/>
          <w:sz w:val="24"/>
          <w:szCs w:val="24"/>
        </w:rPr>
        <w:t>ZAŁĄCZNIK NR 2 – KLAUZULA INFORMACYJNA RODO</w:t>
      </w:r>
    </w:p>
    <w:p w14:paraId="6CEADCFD" w14:textId="77777777" w:rsidR="008F4450" w:rsidRPr="00D80736" w:rsidRDefault="008F4450" w:rsidP="008F44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80736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D80736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92CCD93" w14:textId="77777777" w:rsidR="008F4450" w:rsidRPr="00D80736" w:rsidRDefault="008F4450" w:rsidP="008F44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73707" w14:textId="77777777" w:rsidR="008F4450" w:rsidRPr="00D80736" w:rsidRDefault="008F4450" w:rsidP="008F44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jest</w:t>
      </w:r>
      <w:r w:rsidRPr="00D80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Szkoła Podstawowa im. Jana Pawła II w Kluczach, </w:t>
      </w: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>mieszcząca się pod adresem 32-310 Klucze ul. Zawierciańska 30 , tel. 32 642 85 19 – zwana dalej „Administratorem”.</w:t>
      </w:r>
    </w:p>
    <w:p w14:paraId="5966CAFA" w14:textId="77777777" w:rsidR="008F4450" w:rsidRPr="00D80736" w:rsidRDefault="008F4450" w:rsidP="008F44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13" w:history="1">
        <w:r w:rsidRPr="00D8073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5785C4F1" w14:textId="77777777" w:rsidR="008F4450" w:rsidRPr="00D80736" w:rsidRDefault="008F4450" w:rsidP="008F44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wypełnienia obowiązku prawnego ciążącego na Administratorze (art. 6 ust. 1 lit. c RODO) w zw. z Ustawą z dnia 14 grudnia 2016 r. Prawo oświatowe. </w:t>
      </w:r>
    </w:p>
    <w:p w14:paraId="41E12F83" w14:textId="77777777" w:rsidR="008F4450" w:rsidRPr="00D80736" w:rsidRDefault="008F4450" w:rsidP="008F44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archiwalnych.</w:t>
      </w:r>
    </w:p>
    <w:p w14:paraId="76E885E2" w14:textId="77777777" w:rsidR="008F4450" w:rsidRPr="00D80736" w:rsidRDefault="008F4450" w:rsidP="008F44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1653260" w14:textId="77777777" w:rsidR="008F4450" w:rsidRPr="00D80736" w:rsidRDefault="008F4450" w:rsidP="008F44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24A6FB5" w14:textId="77777777" w:rsidR="008F4450" w:rsidRPr="00D80736" w:rsidRDefault="008F4450" w:rsidP="008F44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6CAC3CA1" w14:textId="77777777" w:rsidR="008F4450" w:rsidRPr="00D80736" w:rsidRDefault="008F4450" w:rsidP="008F4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269EF070" w14:textId="77777777" w:rsidR="008F4450" w:rsidRPr="00D80736" w:rsidRDefault="008F4450" w:rsidP="008F4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3A7ACD95" w14:textId="77777777" w:rsidR="008F4450" w:rsidRPr="00D80736" w:rsidRDefault="008F4450" w:rsidP="008F4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142D9F41" w14:textId="77777777" w:rsidR="008F4450" w:rsidRPr="00D80736" w:rsidRDefault="008F4450" w:rsidP="008F4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5433716" w14:textId="77777777" w:rsidR="008F4450" w:rsidRPr="00D80736" w:rsidRDefault="008F4450" w:rsidP="008F44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jdgxs" w:colFirst="0" w:colLast="0"/>
      <w:bookmarkEnd w:id="2"/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6EA522DA" w14:textId="77777777" w:rsidR="008F4450" w:rsidRDefault="008F4450" w:rsidP="008F44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036F98F" w14:textId="77777777" w:rsidR="00E007CF" w:rsidRPr="00D80736" w:rsidRDefault="00E007CF" w:rsidP="00E007C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10C03C" w14:textId="77777777" w:rsidR="008F4450" w:rsidRPr="00D80736" w:rsidRDefault="008F4450" w:rsidP="008F4450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</w:t>
      </w:r>
    </w:p>
    <w:p w14:paraId="65AB9D1B" w14:textId="77777777" w:rsidR="008F4450" w:rsidRPr="00D80736" w:rsidRDefault="008F4450" w:rsidP="008F4450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podpis</w:t>
      </w:r>
    </w:p>
    <w:p w14:paraId="03B6F073" w14:textId="77777777" w:rsidR="00E007CF" w:rsidRDefault="00E007CF" w:rsidP="008F445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3324E0" w14:textId="77777777" w:rsidR="00905E06" w:rsidRPr="00D80736" w:rsidRDefault="008F4450" w:rsidP="008F445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736">
        <w:rPr>
          <w:rFonts w:ascii="Times New Roman" w:hAnsi="Times New Roman" w:cs="Times New Roman"/>
          <w:b/>
          <w:sz w:val="24"/>
          <w:szCs w:val="24"/>
        </w:rPr>
        <w:t>ZAŁĄCZNIK NR 3 – METRYCZKA NA PRACĘ PLASTYCZNĄ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05E06" w:rsidRPr="00D80736" w14:paraId="49631270" w14:textId="77777777" w:rsidTr="0039103E">
        <w:tc>
          <w:tcPr>
            <w:tcW w:w="3397" w:type="dxa"/>
          </w:tcPr>
          <w:p w14:paraId="711A6895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3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665" w:type="dxa"/>
          </w:tcPr>
          <w:p w14:paraId="1D2B19B6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61F14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06" w:rsidRPr="00D80736" w14:paraId="2C609724" w14:textId="77777777" w:rsidTr="0039103E">
        <w:tc>
          <w:tcPr>
            <w:tcW w:w="3397" w:type="dxa"/>
          </w:tcPr>
          <w:p w14:paraId="78C73A29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36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5665" w:type="dxa"/>
          </w:tcPr>
          <w:p w14:paraId="0E0F312E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E75F8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06" w:rsidRPr="00D80736" w14:paraId="7F420DF6" w14:textId="77777777" w:rsidTr="0039103E">
        <w:tc>
          <w:tcPr>
            <w:tcW w:w="3397" w:type="dxa"/>
          </w:tcPr>
          <w:p w14:paraId="10931739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3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665" w:type="dxa"/>
          </w:tcPr>
          <w:p w14:paraId="75EEA2B2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48152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06" w:rsidRPr="00D80736" w14:paraId="3EB7CAD6" w14:textId="77777777" w:rsidTr="0039103E">
        <w:tc>
          <w:tcPr>
            <w:tcW w:w="3397" w:type="dxa"/>
          </w:tcPr>
          <w:p w14:paraId="241E9B24" w14:textId="78D710A3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36">
              <w:rPr>
                <w:rFonts w:ascii="Times New Roman" w:hAnsi="Times New Roman" w:cs="Times New Roman"/>
                <w:b/>
                <w:sz w:val="24"/>
                <w:szCs w:val="24"/>
              </w:rPr>
              <w:t>Ilustrowan</w:t>
            </w:r>
            <w:r w:rsidR="004F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przysłowie lub </w:t>
            </w:r>
            <w:r w:rsidRPr="00D80736">
              <w:rPr>
                <w:rFonts w:ascii="Times New Roman" w:hAnsi="Times New Roman" w:cs="Times New Roman"/>
                <w:b/>
                <w:sz w:val="24"/>
                <w:szCs w:val="24"/>
              </w:rPr>
              <w:t>związek frazeologiczny</w:t>
            </w:r>
          </w:p>
        </w:tc>
        <w:tc>
          <w:tcPr>
            <w:tcW w:w="5665" w:type="dxa"/>
          </w:tcPr>
          <w:p w14:paraId="453288D2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06" w:rsidRPr="00D80736" w14:paraId="6DDA8376" w14:textId="77777777" w:rsidTr="0039103E">
        <w:tc>
          <w:tcPr>
            <w:tcW w:w="3397" w:type="dxa"/>
          </w:tcPr>
          <w:p w14:paraId="2BED58D2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36">
              <w:rPr>
                <w:rFonts w:ascii="Times New Roman" w:hAnsi="Times New Roman" w:cs="Times New Roman"/>
                <w:b/>
                <w:sz w:val="24"/>
                <w:szCs w:val="24"/>
              </w:rPr>
              <w:t>Osoba, którą należy powiadomić o wynikach turnieju, numer telefonu</w:t>
            </w:r>
          </w:p>
        </w:tc>
        <w:tc>
          <w:tcPr>
            <w:tcW w:w="5665" w:type="dxa"/>
          </w:tcPr>
          <w:p w14:paraId="4B754B67" w14:textId="77777777" w:rsidR="00905E06" w:rsidRPr="00D80736" w:rsidRDefault="00905E06" w:rsidP="003910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F225EC" w14:textId="77777777" w:rsidR="008F4450" w:rsidRPr="00D80736" w:rsidRDefault="008F4450" w:rsidP="008F445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4EA5C9D7" w14:textId="77777777" w:rsidR="00C56A8B" w:rsidRPr="00D80736" w:rsidRDefault="00C56A8B" w:rsidP="00C56A8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</w:p>
    <w:p w14:paraId="493D27BA" w14:textId="77777777" w:rsidR="005C1D78" w:rsidRPr="00D80736" w:rsidRDefault="005C1D78" w:rsidP="005C1D78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A29F69E" w14:textId="77777777" w:rsidR="00881144" w:rsidRPr="00D80736" w:rsidRDefault="00881144">
      <w:pPr>
        <w:rPr>
          <w:rFonts w:ascii="Times New Roman" w:hAnsi="Times New Roman" w:cs="Times New Roman"/>
        </w:rPr>
      </w:pPr>
    </w:p>
    <w:p w14:paraId="46E6E264" w14:textId="77777777" w:rsidR="00881144" w:rsidRPr="00D80736" w:rsidRDefault="00881144">
      <w:pPr>
        <w:rPr>
          <w:rFonts w:ascii="Times New Roman" w:hAnsi="Times New Roman" w:cs="Times New Roman"/>
        </w:rPr>
      </w:pPr>
    </w:p>
    <w:p w14:paraId="2287EBC0" w14:textId="77777777" w:rsidR="00881144" w:rsidRPr="00D80736" w:rsidRDefault="00881144">
      <w:pPr>
        <w:rPr>
          <w:rFonts w:ascii="Times New Roman" w:hAnsi="Times New Roman" w:cs="Times New Roman"/>
        </w:rPr>
      </w:pPr>
    </w:p>
    <w:sectPr w:rsidR="00881144" w:rsidRPr="00D8073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84759" w14:textId="77777777" w:rsidR="00E827A5" w:rsidRDefault="00E827A5" w:rsidP="00E13F25">
      <w:pPr>
        <w:spacing w:after="0" w:line="240" w:lineRule="auto"/>
      </w:pPr>
      <w:r>
        <w:separator/>
      </w:r>
    </w:p>
  </w:endnote>
  <w:endnote w:type="continuationSeparator" w:id="0">
    <w:p w14:paraId="0B127236" w14:textId="77777777" w:rsidR="00E827A5" w:rsidRDefault="00E827A5" w:rsidP="00E1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854255"/>
      <w:docPartObj>
        <w:docPartGallery w:val="Page Numbers (Bottom of Page)"/>
        <w:docPartUnique/>
      </w:docPartObj>
    </w:sdtPr>
    <w:sdtEndPr/>
    <w:sdtContent>
      <w:p w14:paraId="4CBD737F" w14:textId="4F5C7CCD" w:rsidR="00E13F25" w:rsidRDefault="00E13F2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CFB">
          <w:rPr>
            <w:noProof/>
          </w:rPr>
          <w:t>3</w:t>
        </w:r>
        <w:r>
          <w:fldChar w:fldCharType="end"/>
        </w:r>
      </w:p>
    </w:sdtContent>
  </w:sdt>
  <w:p w14:paraId="1B04BCD6" w14:textId="77777777" w:rsidR="00E13F25" w:rsidRDefault="00E13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4DA9" w14:textId="77777777" w:rsidR="00E827A5" w:rsidRDefault="00E827A5" w:rsidP="00E13F25">
      <w:pPr>
        <w:spacing w:after="0" w:line="240" w:lineRule="auto"/>
      </w:pPr>
      <w:r>
        <w:separator/>
      </w:r>
    </w:p>
  </w:footnote>
  <w:footnote w:type="continuationSeparator" w:id="0">
    <w:p w14:paraId="70247E51" w14:textId="77777777" w:rsidR="00E827A5" w:rsidRDefault="00E827A5" w:rsidP="00E1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6A200" w14:textId="77777777" w:rsidR="00C21E0D" w:rsidRPr="00C21E0D" w:rsidRDefault="00C21E0D" w:rsidP="00C21E0D">
    <w:pPr>
      <w:pStyle w:val="Nagwek"/>
      <w:jc w:val="center"/>
    </w:pPr>
    <w:r w:rsidRPr="00C21E0D">
      <w:t>Szkoła Podstawowa im. Jana Pawła II w Kluczach</w:t>
    </w:r>
  </w:p>
  <w:p w14:paraId="47C1884F" w14:textId="77777777" w:rsidR="00C21E0D" w:rsidRDefault="00C21E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A99"/>
    <w:multiLevelType w:val="hybridMultilevel"/>
    <w:tmpl w:val="EC5AB820"/>
    <w:lvl w:ilvl="0" w:tplc="12E4135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F3E06"/>
    <w:multiLevelType w:val="hybridMultilevel"/>
    <w:tmpl w:val="45E24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7731AA"/>
    <w:multiLevelType w:val="hybridMultilevel"/>
    <w:tmpl w:val="1EB8EED0"/>
    <w:lvl w:ilvl="0" w:tplc="EC8E8C1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A7964"/>
    <w:multiLevelType w:val="hybridMultilevel"/>
    <w:tmpl w:val="871A5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4E5E00"/>
    <w:multiLevelType w:val="hybridMultilevel"/>
    <w:tmpl w:val="2F2E7846"/>
    <w:lvl w:ilvl="0" w:tplc="99107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2E98"/>
    <w:multiLevelType w:val="hybridMultilevel"/>
    <w:tmpl w:val="3B6052A6"/>
    <w:lvl w:ilvl="0" w:tplc="FEA81B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5E9"/>
    <w:multiLevelType w:val="hybridMultilevel"/>
    <w:tmpl w:val="4CFCE33A"/>
    <w:lvl w:ilvl="0" w:tplc="E6DC3A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44"/>
    <w:rsid w:val="00002F4B"/>
    <w:rsid w:val="00034E78"/>
    <w:rsid w:val="000508FF"/>
    <w:rsid w:val="000F04CB"/>
    <w:rsid w:val="00114E61"/>
    <w:rsid w:val="00145893"/>
    <w:rsid w:val="001617CB"/>
    <w:rsid w:val="001A00D6"/>
    <w:rsid w:val="002071F6"/>
    <w:rsid w:val="002109BE"/>
    <w:rsid w:val="002554A0"/>
    <w:rsid w:val="00282B3D"/>
    <w:rsid w:val="002B1FEF"/>
    <w:rsid w:val="002D3370"/>
    <w:rsid w:val="002D67A0"/>
    <w:rsid w:val="00303C84"/>
    <w:rsid w:val="003311D9"/>
    <w:rsid w:val="00390496"/>
    <w:rsid w:val="003B3F29"/>
    <w:rsid w:val="003F29E6"/>
    <w:rsid w:val="00444ADC"/>
    <w:rsid w:val="0046671E"/>
    <w:rsid w:val="00493E84"/>
    <w:rsid w:val="004D50B1"/>
    <w:rsid w:val="004F21FD"/>
    <w:rsid w:val="0054252B"/>
    <w:rsid w:val="00551755"/>
    <w:rsid w:val="00580722"/>
    <w:rsid w:val="00590D3A"/>
    <w:rsid w:val="005975A6"/>
    <w:rsid w:val="005C150D"/>
    <w:rsid w:val="005C1D78"/>
    <w:rsid w:val="005C64DA"/>
    <w:rsid w:val="00623D8F"/>
    <w:rsid w:val="00630A37"/>
    <w:rsid w:val="00637498"/>
    <w:rsid w:val="00673FDC"/>
    <w:rsid w:val="0068030C"/>
    <w:rsid w:val="006E2A5F"/>
    <w:rsid w:val="00710B41"/>
    <w:rsid w:val="00713CCE"/>
    <w:rsid w:val="00723B0B"/>
    <w:rsid w:val="00734240"/>
    <w:rsid w:val="00755E41"/>
    <w:rsid w:val="00773840"/>
    <w:rsid w:val="007B15FD"/>
    <w:rsid w:val="007C4A42"/>
    <w:rsid w:val="007D6D26"/>
    <w:rsid w:val="007F1485"/>
    <w:rsid w:val="008031E9"/>
    <w:rsid w:val="00810358"/>
    <w:rsid w:val="00820CE5"/>
    <w:rsid w:val="00860BC4"/>
    <w:rsid w:val="00881144"/>
    <w:rsid w:val="008F4450"/>
    <w:rsid w:val="00905E06"/>
    <w:rsid w:val="0090757C"/>
    <w:rsid w:val="0091783C"/>
    <w:rsid w:val="00951014"/>
    <w:rsid w:val="009A2DAD"/>
    <w:rsid w:val="009A5BCA"/>
    <w:rsid w:val="00A17102"/>
    <w:rsid w:val="00A35AF3"/>
    <w:rsid w:val="00A6362C"/>
    <w:rsid w:val="00B02F2F"/>
    <w:rsid w:val="00B23CB5"/>
    <w:rsid w:val="00B37187"/>
    <w:rsid w:val="00B40368"/>
    <w:rsid w:val="00B72374"/>
    <w:rsid w:val="00B83487"/>
    <w:rsid w:val="00C21E0D"/>
    <w:rsid w:val="00C56A8B"/>
    <w:rsid w:val="00C74DE3"/>
    <w:rsid w:val="00CC5E2E"/>
    <w:rsid w:val="00D04B4A"/>
    <w:rsid w:val="00D24CFB"/>
    <w:rsid w:val="00D41280"/>
    <w:rsid w:val="00D42A61"/>
    <w:rsid w:val="00D4716E"/>
    <w:rsid w:val="00D57231"/>
    <w:rsid w:val="00D66129"/>
    <w:rsid w:val="00D80736"/>
    <w:rsid w:val="00D97D92"/>
    <w:rsid w:val="00DE0DEE"/>
    <w:rsid w:val="00DF63E5"/>
    <w:rsid w:val="00E007CF"/>
    <w:rsid w:val="00E01A7C"/>
    <w:rsid w:val="00E13F25"/>
    <w:rsid w:val="00E62C41"/>
    <w:rsid w:val="00E71F16"/>
    <w:rsid w:val="00E827A5"/>
    <w:rsid w:val="00E86EB3"/>
    <w:rsid w:val="00EA2949"/>
    <w:rsid w:val="00EA66ED"/>
    <w:rsid w:val="00F4414A"/>
    <w:rsid w:val="00F61F7D"/>
    <w:rsid w:val="00F62FAA"/>
    <w:rsid w:val="00FB3BDF"/>
    <w:rsid w:val="00FC2E08"/>
    <w:rsid w:val="00FC4908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C995"/>
  <w15:docId w15:val="{D4D30B31-C95E-4018-80EA-7399B51F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1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11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F25"/>
  </w:style>
  <w:style w:type="paragraph" w:styleId="Stopka">
    <w:name w:val="footer"/>
    <w:basedOn w:val="Normalny"/>
    <w:link w:val="StopkaZnak"/>
    <w:uiPriority w:val="99"/>
    <w:unhideWhenUsed/>
    <w:rsid w:val="00E1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F25"/>
  </w:style>
  <w:style w:type="paragraph" w:styleId="Tekstdymka">
    <w:name w:val="Balloon Text"/>
    <w:basedOn w:val="Normalny"/>
    <w:link w:val="TekstdymkaZnak"/>
    <w:uiPriority w:val="99"/>
    <w:semiHidden/>
    <w:unhideWhenUsed/>
    <w:rsid w:val="0054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2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F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klucz@o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-klucz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2022-10-03T08:09:00Z</cp:lastPrinted>
  <dcterms:created xsi:type="dcterms:W3CDTF">2023-09-05T12:58:00Z</dcterms:created>
  <dcterms:modified xsi:type="dcterms:W3CDTF">2023-09-13T12:07:00Z</dcterms:modified>
</cp:coreProperties>
</file>